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C8AD53" w14:textId="563D1DE8" w:rsidR="00F37C87" w:rsidRDefault="00284CF0" w:rsidP="00284CF0">
      <w:pPr>
        <w:jc w:val="right"/>
        <w:rPr>
          <w:lang w:val="ro-RO"/>
        </w:rPr>
      </w:pPr>
      <w:bookmarkStart w:id="0" w:name="_GoBack"/>
      <w:bookmarkEnd w:id="0"/>
      <w:r w:rsidRPr="00117F17">
        <w:rPr>
          <w:lang w:val="ro-RO"/>
        </w:rPr>
        <w:t>A</w:t>
      </w:r>
      <w:r w:rsidR="00F37C87" w:rsidRPr="00117F17">
        <w:rPr>
          <w:lang w:val="ro-RO"/>
        </w:rPr>
        <w:t>nexa</w:t>
      </w:r>
      <w:r w:rsidRPr="00117F17">
        <w:rPr>
          <w:lang w:val="ro-RO"/>
        </w:rPr>
        <w:t xml:space="preserve"> </w:t>
      </w:r>
      <w:r w:rsidR="002D4705" w:rsidRPr="00117F17">
        <w:rPr>
          <w:lang w:val="ro-RO"/>
        </w:rPr>
        <w:t xml:space="preserve">1 </w:t>
      </w:r>
      <w:r w:rsidRPr="00117F17">
        <w:rPr>
          <w:lang w:val="ro-RO"/>
        </w:rPr>
        <w:t>la Dispoziția nr.</w:t>
      </w:r>
      <w:r w:rsidR="00117F17">
        <w:rPr>
          <w:lang w:val="ro-RO"/>
        </w:rPr>
        <w:t xml:space="preserve"> </w:t>
      </w:r>
      <w:r w:rsidR="00E56DDD" w:rsidRPr="00117F17">
        <w:rPr>
          <w:lang w:val="ro-RO"/>
        </w:rPr>
        <w:t>209</w:t>
      </w:r>
      <w:r w:rsidRPr="00117F17">
        <w:rPr>
          <w:lang w:val="ro-RO"/>
        </w:rPr>
        <w:t xml:space="preserve">/ </w:t>
      </w:r>
      <w:r w:rsidR="009F3FEF" w:rsidRPr="00117F17">
        <w:rPr>
          <w:lang w:val="ro-RO"/>
        </w:rPr>
        <w:t>2</w:t>
      </w:r>
      <w:r w:rsidR="00E56DDD" w:rsidRPr="00117F17">
        <w:rPr>
          <w:lang w:val="ro-RO"/>
        </w:rPr>
        <w:t>4</w:t>
      </w:r>
      <w:r w:rsidR="00A17114" w:rsidRPr="00117F17">
        <w:rPr>
          <w:lang w:val="ro-RO"/>
        </w:rPr>
        <w:t>.0</w:t>
      </w:r>
      <w:r w:rsidR="00E56DDD" w:rsidRPr="00117F17">
        <w:rPr>
          <w:lang w:val="ro-RO"/>
        </w:rPr>
        <w:t>9</w:t>
      </w:r>
      <w:r w:rsidRPr="00117F17">
        <w:rPr>
          <w:lang w:val="ro-RO"/>
        </w:rPr>
        <w:t>.20</w:t>
      </w:r>
      <w:r w:rsidR="004C7312" w:rsidRPr="00117F17">
        <w:rPr>
          <w:lang w:val="ro-RO"/>
        </w:rPr>
        <w:t>2</w:t>
      </w:r>
      <w:r w:rsidR="00C24BA0" w:rsidRPr="00117F17">
        <w:rPr>
          <w:lang w:val="ro-RO"/>
        </w:rPr>
        <w:t>5</w:t>
      </w:r>
    </w:p>
    <w:p w14:paraId="06364AEB" w14:textId="77777777" w:rsidR="004E672B" w:rsidRPr="00117F17" w:rsidRDefault="004E672B" w:rsidP="00284CF0">
      <w:pPr>
        <w:jc w:val="right"/>
        <w:rPr>
          <w:lang w:val="ro-RO"/>
        </w:rPr>
      </w:pPr>
    </w:p>
    <w:p w14:paraId="0EC882CF" w14:textId="77777777" w:rsidR="00284CF0" w:rsidRPr="00117F17" w:rsidRDefault="00284CF0" w:rsidP="00284CF0">
      <w:pPr>
        <w:jc w:val="right"/>
        <w:rPr>
          <w:lang w:val="ro-RO"/>
        </w:rPr>
      </w:pPr>
    </w:p>
    <w:p w14:paraId="24A1FD5E" w14:textId="533720D0" w:rsidR="00F75E7F" w:rsidRDefault="0036279A" w:rsidP="00E56625">
      <w:pPr>
        <w:jc w:val="center"/>
        <w:rPr>
          <w:b/>
          <w:sz w:val="28"/>
          <w:szCs w:val="28"/>
        </w:rPr>
      </w:pPr>
      <w:proofErr w:type="spellStart"/>
      <w:r w:rsidRPr="00117F17">
        <w:rPr>
          <w:b/>
          <w:sz w:val="28"/>
          <w:szCs w:val="28"/>
        </w:rPr>
        <w:t>Anexă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privind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achizițiile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directe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pentru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anul</w:t>
      </w:r>
      <w:proofErr w:type="spellEnd"/>
      <w:r w:rsidRPr="00117F17">
        <w:rPr>
          <w:b/>
          <w:sz w:val="28"/>
          <w:szCs w:val="28"/>
        </w:rPr>
        <w:t xml:space="preserve"> 20</w:t>
      </w:r>
      <w:r w:rsidR="004C7312" w:rsidRPr="00117F17">
        <w:rPr>
          <w:b/>
          <w:sz w:val="28"/>
          <w:szCs w:val="28"/>
        </w:rPr>
        <w:t>2</w:t>
      </w:r>
      <w:r w:rsidR="00FD6690" w:rsidRPr="00117F17">
        <w:rPr>
          <w:b/>
          <w:sz w:val="28"/>
          <w:szCs w:val="28"/>
        </w:rPr>
        <w:t>5</w:t>
      </w:r>
    </w:p>
    <w:p w14:paraId="42D0124B" w14:textId="77777777" w:rsidR="004E672B" w:rsidRPr="00117F17" w:rsidRDefault="004E672B" w:rsidP="00E56625">
      <w:pPr>
        <w:jc w:val="center"/>
        <w:rPr>
          <w:b/>
          <w:sz w:val="28"/>
          <w:szCs w:val="28"/>
        </w:rPr>
      </w:pPr>
    </w:p>
    <w:p w14:paraId="63027C31" w14:textId="77777777" w:rsidR="00E3626E" w:rsidRPr="00117F17" w:rsidRDefault="00E3626E" w:rsidP="00E56625">
      <w:pPr>
        <w:jc w:val="center"/>
        <w:rPr>
          <w:b/>
          <w:sz w:val="28"/>
          <w:szCs w:val="28"/>
        </w:rPr>
      </w:pPr>
    </w:p>
    <w:p w14:paraId="7581D098" w14:textId="07C71CBB" w:rsidR="0036279A" w:rsidRPr="00117F17" w:rsidRDefault="00E3626E" w:rsidP="00E3626E">
      <w:pPr>
        <w:tabs>
          <w:tab w:val="left" w:pos="4590"/>
        </w:tabs>
        <w:jc w:val="both"/>
        <w:rPr>
          <w:i/>
          <w:lang w:val="ro-RO"/>
        </w:rPr>
      </w:pPr>
      <w:r w:rsidRPr="00117F17">
        <w:rPr>
          <w:lang w:val="ro-RO"/>
        </w:rPr>
        <w:t xml:space="preserve">Se modifică pozițiile </w:t>
      </w:r>
      <w:r w:rsidR="00117F17" w:rsidRPr="00117F17">
        <w:rPr>
          <w:lang w:val="ro-RO"/>
        </w:rPr>
        <w:t>119</w:t>
      </w:r>
      <w:r w:rsidRPr="00117F17">
        <w:rPr>
          <w:lang w:val="ro-RO"/>
        </w:rPr>
        <w:t>,</w:t>
      </w:r>
      <w:r w:rsidR="006D418A" w:rsidRPr="00117F17">
        <w:rPr>
          <w:lang w:val="ro-RO"/>
        </w:rPr>
        <w:t xml:space="preserve"> </w:t>
      </w:r>
      <w:r w:rsidR="003A6CFC" w:rsidRPr="00117F17">
        <w:rPr>
          <w:lang w:val="ro-RO"/>
        </w:rPr>
        <w:t>1</w:t>
      </w:r>
      <w:r w:rsidR="00117F17" w:rsidRPr="00117F17">
        <w:rPr>
          <w:lang w:val="ro-RO"/>
        </w:rPr>
        <w:t>65</w:t>
      </w:r>
      <w:r w:rsidR="003A6CFC" w:rsidRPr="00117F17">
        <w:rPr>
          <w:lang w:val="ro-RO"/>
        </w:rPr>
        <w:t xml:space="preserve"> </w:t>
      </w:r>
      <w:r w:rsidRPr="00117F17">
        <w:rPr>
          <w:lang w:val="ro-RO"/>
        </w:rPr>
        <w:t>și se adaugă următoare</w:t>
      </w:r>
      <w:r w:rsidR="00B60611">
        <w:rPr>
          <w:lang w:val="ro-RO"/>
        </w:rPr>
        <w:t xml:space="preserve">le </w:t>
      </w:r>
      <w:r w:rsidRPr="00117F17">
        <w:rPr>
          <w:lang w:val="ro-RO"/>
        </w:rPr>
        <w:t>poziți</w:t>
      </w:r>
      <w:r w:rsidR="00B60611">
        <w:rPr>
          <w:lang w:val="ro-RO"/>
        </w:rPr>
        <w:t>i</w:t>
      </w:r>
      <w:r w:rsidRPr="00117F17">
        <w:rPr>
          <w:lang w:val="ro-RO"/>
        </w:rPr>
        <w:t xml:space="preserve"> la </w:t>
      </w:r>
      <w:r w:rsidRPr="00117F17">
        <w:rPr>
          <w:i/>
          <w:lang w:val="ro-RO"/>
        </w:rPr>
        <w:t>Anexa privind achizițiile directe pentru anul 202</w:t>
      </w:r>
      <w:r w:rsidR="00C24BA0" w:rsidRPr="00117F17">
        <w:rPr>
          <w:i/>
          <w:lang w:val="ro-RO"/>
        </w:rPr>
        <w:t>5</w:t>
      </w:r>
      <w:r w:rsidRPr="00117F17">
        <w:rPr>
          <w:i/>
          <w:lang w:val="ro-RO"/>
        </w:rPr>
        <w:t>:</w:t>
      </w:r>
    </w:p>
    <w:p w14:paraId="1ED6D777" w14:textId="77777777" w:rsidR="00AD1831" w:rsidRPr="00C24BA0" w:rsidRDefault="00AD1831" w:rsidP="00E3626E">
      <w:pPr>
        <w:tabs>
          <w:tab w:val="left" w:pos="4590"/>
        </w:tabs>
        <w:jc w:val="both"/>
      </w:pPr>
    </w:p>
    <w:tbl>
      <w:tblPr>
        <w:tblW w:w="15300" w:type="dxa"/>
        <w:tblInd w:w="-1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320"/>
        <w:gridCol w:w="5130"/>
        <w:gridCol w:w="1350"/>
        <w:gridCol w:w="1080"/>
        <w:gridCol w:w="1350"/>
        <w:gridCol w:w="1350"/>
      </w:tblGrid>
      <w:tr w:rsidR="00F346C0" w:rsidRPr="00575302" w14:paraId="5C111837" w14:textId="77777777" w:rsidTr="004E672B">
        <w:trPr>
          <w:trHeight w:val="1223"/>
        </w:trPr>
        <w:tc>
          <w:tcPr>
            <w:tcW w:w="720" w:type="dxa"/>
          </w:tcPr>
          <w:p w14:paraId="102C4D92" w14:textId="77777777" w:rsidR="0036279A" w:rsidRPr="00160BD0" w:rsidRDefault="0036279A" w:rsidP="005D0283">
            <w:r w:rsidRPr="00160BD0">
              <w:t>N</w:t>
            </w:r>
            <w:r>
              <w:t>r</w:t>
            </w:r>
            <w:r w:rsidRPr="00160BD0">
              <w:t>.</w:t>
            </w:r>
          </w:p>
          <w:p w14:paraId="0EA89CF4" w14:textId="77777777" w:rsidR="0036279A" w:rsidRPr="00160BD0" w:rsidRDefault="0036279A" w:rsidP="005D0283">
            <w:proofErr w:type="spellStart"/>
            <w:r w:rsidRPr="00160BD0">
              <w:t>cr</w:t>
            </w:r>
            <w:r>
              <w:t>t</w:t>
            </w:r>
            <w:proofErr w:type="spellEnd"/>
            <w:r w:rsidRPr="00160BD0">
              <w:t>.</w:t>
            </w:r>
          </w:p>
        </w:tc>
        <w:tc>
          <w:tcPr>
            <w:tcW w:w="4320" w:type="dxa"/>
          </w:tcPr>
          <w:p w14:paraId="7599F7FB" w14:textId="77777777" w:rsidR="0036279A" w:rsidRPr="00160BD0" w:rsidRDefault="0036279A" w:rsidP="0036279A">
            <w:proofErr w:type="spellStart"/>
            <w:r>
              <w:t>Obiectul</w:t>
            </w:r>
            <w:proofErr w:type="spellEnd"/>
            <w:r>
              <w:t xml:space="preserve"> </w:t>
            </w:r>
            <w:proofErr w:type="spellStart"/>
            <w:r>
              <w:t>achiziţiei</w:t>
            </w:r>
            <w:proofErr w:type="spellEnd"/>
            <w:r>
              <w:t xml:space="preserve"> </w:t>
            </w:r>
            <w:proofErr w:type="spellStart"/>
            <w:r>
              <w:t>directe</w:t>
            </w:r>
            <w:proofErr w:type="spellEnd"/>
          </w:p>
        </w:tc>
        <w:tc>
          <w:tcPr>
            <w:tcW w:w="5130" w:type="dxa"/>
          </w:tcPr>
          <w:p w14:paraId="2ECB52FE" w14:textId="77777777" w:rsidR="0036279A" w:rsidRPr="00160BD0" w:rsidRDefault="0036279A" w:rsidP="006103CD">
            <w:pPr>
              <w:jc w:val="center"/>
            </w:pPr>
            <w:r w:rsidRPr="00160BD0">
              <w:t>Cod CPV</w:t>
            </w:r>
          </w:p>
        </w:tc>
        <w:tc>
          <w:tcPr>
            <w:tcW w:w="1350" w:type="dxa"/>
          </w:tcPr>
          <w:p w14:paraId="493BA906" w14:textId="77777777" w:rsidR="0036279A" w:rsidRDefault="0036279A" w:rsidP="0036279A">
            <w:pPr>
              <w:pBdr>
                <w:bottom w:val="single" w:sz="12" w:space="1" w:color="auto"/>
              </w:pBdr>
              <w:jc w:val="center"/>
            </w:pPr>
            <w:proofErr w:type="spellStart"/>
            <w:r>
              <w:t>Valoarea</w:t>
            </w:r>
            <w:proofErr w:type="spellEnd"/>
            <w:r>
              <w:t xml:space="preserve"> </w:t>
            </w:r>
            <w:proofErr w:type="spellStart"/>
            <w:r>
              <w:t>estimată</w:t>
            </w:r>
            <w:proofErr w:type="spellEnd"/>
          </w:p>
          <w:p w14:paraId="10D0215A" w14:textId="77777777" w:rsidR="0036279A" w:rsidRDefault="0036279A" w:rsidP="005D0283">
            <w:pPr>
              <w:pBdr>
                <w:bottom w:val="single" w:sz="12" w:space="1" w:color="auto"/>
              </w:pBdr>
              <w:rPr>
                <w:u w:val="single"/>
              </w:rPr>
            </w:pPr>
          </w:p>
          <w:p w14:paraId="1B9C28D4" w14:textId="77777777" w:rsidR="0036279A" w:rsidRPr="00160BD0" w:rsidRDefault="0036279A" w:rsidP="005D0283">
            <w:r>
              <w:t xml:space="preserve">Lei, </w:t>
            </w:r>
            <w:proofErr w:type="spellStart"/>
            <w:r>
              <w:t>fără</w:t>
            </w:r>
            <w:proofErr w:type="spellEnd"/>
            <w:r>
              <w:t xml:space="preserve"> TVA</w:t>
            </w:r>
          </w:p>
        </w:tc>
        <w:tc>
          <w:tcPr>
            <w:tcW w:w="1080" w:type="dxa"/>
          </w:tcPr>
          <w:p w14:paraId="50D70A28" w14:textId="77777777" w:rsidR="0036279A" w:rsidRPr="00160BD0" w:rsidRDefault="0036279A" w:rsidP="005D0283">
            <w:proofErr w:type="spellStart"/>
            <w:r>
              <w:t>Sursa</w:t>
            </w:r>
            <w:proofErr w:type="spellEnd"/>
            <w:r>
              <w:t xml:space="preserve"> de </w:t>
            </w:r>
            <w:proofErr w:type="spellStart"/>
            <w:r>
              <w:t>finanţare</w:t>
            </w:r>
            <w:proofErr w:type="spellEnd"/>
          </w:p>
        </w:tc>
        <w:tc>
          <w:tcPr>
            <w:tcW w:w="1350" w:type="dxa"/>
          </w:tcPr>
          <w:p w14:paraId="64AD82C3" w14:textId="77777777" w:rsidR="0036279A" w:rsidRPr="00160BD0" w:rsidRDefault="0036279A" w:rsidP="00B02544">
            <w:r>
              <w:t xml:space="preserve">Data </w:t>
            </w:r>
            <w:proofErr w:type="spellStart"/>
            <w:r>
              <w:t>estimată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iniţiere</w:t>
            </w:r>
            <w:proofErr w:type="spellEnd"/>
            <w:r>
              <w:t xml:space="preserve"> </w:t>
            </w:r>
          </w:p>
        </w:tc>
        <w:tc>
          <w:tcPr>
            <w:tcW w:w="1350" w:type="dxa"/>
          </w:tcPr>
          <w:p w14:paraId="6F7E51B2" w14:textId="77777777" w:rsidR="0036279A" w:rsidRDefault="0036279A" w:rsidP="0036279A">
            <w:r>
              <w:t xml:space="preserve">Data </w:t>
            </w:r>
            <w:proofErr w:type="spellStart"/>
            <w:r>
              <w:t>estimată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finalizare</w:t>
            </w:r>
            <w:proofErr w:type="spellEnd"/>
          </w:p>
        </w:tc>
      </w:tr>
      <w:tr w:rsidR="00C372B7" w:rsidRPr="00575302" w14:paraId="19890DB5" w14:textId="77777777" w:rsidTr="004E672B">
        <w:trPr>
          <w:trHeight w:val="1223"/>
        </w:trPr>
        <w:tc>
          <w:tcPr>
            <w:tcW w:w="720" w:type="dxa"/>
          </w:tcPr>
          <w:p w14:paraId="624CE9CF" w14:textId="16AC7C22" w:rsidR="00C372B7" w:rsidRPr="00C372B7" w:rsidRDefault="00C372B7" w:rsidP="00C372B7">
            <w:pPr>
              <w:rPr>
                <w:i/>
                <w:iCs/>
              </w:rPr>
            </w:pPr>
            <w:r w:rsidRPr="00C372B7">
              <w:rPr>
                <w:i/>
                <w:iCs/>
              </w:rPr>
              <w:t>119.</w:t>
            </w:r>
          </w:p>
        </w:tc>
        <w:tc>
          <w:tcPr>
            <w:tcW w:w="4320" w:type="dxa"/>
          </w:tcPr>
          <w:p w14:paraId="3BB2A349" w14:textId="7222D5CD" w:rsidR="00C372B7" w:rsidRPr="00C372B7" w:rsidRDefault="00C372B7" w:rsidP="00C372B7">
            <w:pPr>
              <w:rPr>
                <w:i/>
                <w:iCs/>
              </w:rPr>
            </w:pPr>
            <w:proofErr w:type="spellStart"/>
            <w:r w:rsidRPr="00C372B7">
              <w:rPr>
                <w:i/>
                <w:iCs/>
              </w:rPr>
              <w:t>Servicii</w:t>
            </w:r>
            <w:proofErr w:type="spellEnd"/>
            <w:r w:rsidRPr="00C372B7">
              <w:rPr>
                <w:i/>
                <w:iCs/>
              </w:rPr>
              <w:t xml:space="preserve"> de </w:t>
            </w:r>
            <w:proofErr w:type="spellStart"/>
            <w:r w:rsidRPr="00C372B7">
              <w:rPr>
                <w:i/>
                <w:iCs/>
              </w:rPr>
              <w:t>întreținere</w:t>
            </w:r>
            <w:proofErr w:type="spellEnd"/>
            <w:r w:rsidRPr="00C372B7">
              <w:rPr>
                <w:i/>
                <w:iCs/>
              </w:rPr>
              <w:t xml:space="preserve"> </w:t>
            </w:r>
            <w:proofErr w:type="spellStart"/>
            <w:r w:rsidRPr="00C372B7">
              <w:rPr>
                <w:i/>
                <w:iCs/>
              </w:rPr>
              <w:t>ascensor</w:t>
            </w:r>
            <w:proofErr w:type="spellEnd"/>
            <w:r w:rsidRPr="00C372B7">
              <w:rPr>
                <w:i/>
                <w:iCs/>
              </w:rPr>
              <w:t xml:space="preserve"> </w:t>
            </w:r>
            <w:proofErr w:type="spellStart"/>
            <w:r w:rsidRPr="00C372B7">
              <w:rPr>
                <w:i/>
                <w:iCs/>
              </w:rPr>
              <w:t>Dispensar</w:t>
            </w:r>
            <w:proofErr w:type="spellEnd"/>
            <w:r w:rsidRPr="00C372B7">
              <w:rPr>
                <w:i/>
                <w:iCs/>
              </w:rPr>
              <w:t xml:space="preserve"> </w:t>
            </w:r>
            <w:proofErr w:type="spellStart"/>
            <w:r w:rsidRPr="00C372B7">
              <w:rPr>
                <w:i/>
                <w:iCs/>
              </w:rPr>
              <w:t>Uman</w:t>
            </w:r>
            <w:proofErr w:type="spellEnd"/>
            <w:r w:rsidRPr="00C372B7">
              <w:rPr>
                <w:i/>
                <w:iCs/>
              </w:rPr>
              <w:t xml:space="preserve"> </w:t>
            </w:r>
            <w:proofErr w:type="spellStart"/>
            <w:r w:rsidRPr="00C372B7">
              <w:rPr>
                <w:i/>
                <w:iCs/>
              </w:rPr>
              <w:t>Săbăoani</w:t>
            </w:r>
            <w:proofErr w:type="spellEnd"/>
            <w:r w:rsidRPr="00C372B7">
              <w:rPr>
                <w:i/>
                <w:iCs/>
              </w:rPr>
              <w:t> </w:t>
            </w:r>
          </w:p>
        </w:tc>
        <w:tc>
          <w:tcPr>
            <w:tcW w:w="5130" w:type="dxa"/>
          </w:tcPr>
          <w:p w14:paraId="4F2EEF60" w14:textId="3D71152E" w:rsidR="00C372B7" w:rsidRPr="00C372B7" w:rsidRDefault="00C372B7" w:rsidP="00C372B7">
            <w:pPr>
              <w:jc w:val="center"/>
              <w:rPr>
                <w:i/>
                <w:iCs/>
              </w:rPr>
            </w:pPr>
            <w:r w:rsidRPr="00C372B7">
              <w:rPr>
                <w:i/>
                <w:iCs/>
                <w:shd w:val="clear" w:color="auto" w:fill="FFFFFF"/>
                <w:lang w:val="ro-RO"/>
              </w:rPr>
              <w:t>50750000-7 Servicii de întreținere a ascensoarelor</w:t>
            </w:r>
          </w:p>
        </w:tc>
        <w:tc>
          <w:tcPr>
            <w:tcW w:w="1350" w:type="dxa"/>
          </w:tcPr>
          <w:p w14:paraId="56A21722" w14:textId="52D9E184" w:rsidR="00C372B7" w:rsidRPr="00C372B7" w:rsidRDefault="00C372B7" w:rsidP="00C372B7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10.000</w:t>
            </w:r>
          </w:p>
        </w:tc>
        <w:tc>
          <w:tcPr>
            <w:tcW w:w="1080" w:type="dxa"/>
          </w:tcPr>
          <w:p w14:paraId="235E445A" w14:textId="442B7D23" w:rsidR="00C372B7" w:rsidRPr="00C372B7" w:rsidRDefault="00C372B7" w:rsidP="00C372B7">
            <w:pPr>
              <w:rPr>
                <w:i/>
                <w:iCs/>
              </w:rPr>
            </w:pPr>
            <w:r w:rsidRPr="00C372B7">
              <w:rPr>
                <w:i/>
                <w:iCs/>
                <w:lang w:val="it-IT"/>
              </w:rPr>
              <w:t>Bugetul local</w:t>
            </w:r>
          </w:p>
        </w:tc>
        <w:tc>
          <w:tcPr>
            <w:tcW w:w="1350" w:type="dxa"/>
          </w:tcPr>
          <w:p w14:paraId="7270F1BB" w14:textId="536C81B4" w:rsidR="00C372B7" w:rsidRPr="00C372B7" w:rsidRDefault="00C372B7" w:rsidP="00C372B7">
            <w:pPr>
              <w:jc w:val="right"/>
              <w:rPr>
                <w:i/>
                <w:iCs/>
              </w:rPr>
            </w:pPr>
            <w:proofErr w:type="spellStart"/>
            <w:r w:rsidRPr="00C372B7">
              <w:rPr>
                <w:i/>
                <w:iCs/>
              </w:rPr>
              <w:t>septembrie</w:t>
            </w:r>
            <w:proofErr w:type="spellEnd"/>
          </w:p>
        </w:tc>
        <w:tc>
          <w:tcPr>
            <w:tcW w:w="1350" w:type="dxa"/>
          </w:tcPr>
          <w:p w14:paraId="71F6863F" w14:textId="2DD229C7" w:rsidR="00C372B7" w:rsidRPr="00C372B7" w:rsidRDefault="00C372B7" w:rsidP="00C372B7">
            <w:pPr>
              <w:jc w:val="right"/>
              <w:rPr>
                <w:i/>
                <w:iCs/>
              </w:rPr>
            </w:pPr>
            <w:proofErr w:type="spellStart"/>
            <w:r w:rsidRPr="00C372B7">
              <w:rPr>
                <w:i/>
                <w:iCs/>
              </w:rPr>
              <w:t>octombrie</w:t>
            </w:r>
            <w:proofErr w:type="spellEnd"/>
          </w:p>
        </w:tc>
      </w:tr>
      <w:tr w:rsidR="00C372B7" w:rsidRPr="00575302" w14:paraId="22C3BFC4" w14:textId="77777777" w:rsidTr="004E672B">
        <w:tc>
          <w:tcPr>
            <w:tcW w:w="720" w:type="dxa"/>
          </w:tcPr>
          <w:p w14:paraId="0D529FC8" w14:textId="2C8B2B38" w:rsidR="00C372B7" w:rsidRPr="003B5830" w:rsidRDefault="00C372B7" w:rsidP="00C372B7">
            <w:pPr>
              <w:jc w:val="center"/>
              <w:rPr>
                <w:i/>
                <w:iCs/>
                <w:color w:val="0D0D0D" w:themeColor="text1" w:themeTint="F2"/>
              </w:rPr>
            </w:pPr>
            <w:r w:rsidRPr="003B5830">
              <w:rPr>
                <w:i/>
                <w:iCs/>
              </w:rPr>
              <w:t>165.</w:t>
            </w:r>
          </w:p>
        </w:tc>
        <w:tc>
          <w:tcPr>
            <w:tcW w:w="4320" w:type="dxa"/>
          </w:tcPr>
          <w:p w14:paraId="35C87880" w14:textId="7205DC95" w:rsidR="00C372B7" w:rsidRPr="003B5830" w:rsidRDefault="00C372B7" w:rsidP="00C372B7">
            <w:pPr>
              <w:rPr>
                <w:i/>
                <w:iCs/>
                <w:color w:val="0D0D0D" w:themeColor="text1" w:themeTint="F2"/>
              </w:rPr>
            </w:pPr>
            <w:proofErr w:type="spellStart"/>
            <w:r w:rsidRPr="003B5830">
              <w:rPr>
                <w:i/>
                <w:iCs/>
              </w:rPr>
              <w:t>Servicii</w:t>
            </w:r>
            <w:proofErr w:type="spellEnd"/>
            <w:r w:rsidRPr="003B5830">
              <w:rPr>
                <w:i/>
                <w:iCs/>
              </w:rPr>
              <w:t xml:space="preserve"> </w:t>
            </w:r>
            <w:proofErr w:type="spellStart"/>
            <w:r w:rsidRPr="003B5830">
              <w:rPr>
                <w:i/>
                <w:iCs/>
              </w:rPr>
              <w:t>artistice</w:t>
            </w:r>
            <w:proofErr w:type="spellEnd"/>
            <w:r w:rsidRPr="003B5830">
              <w:rPr>
                <w:i/>
                <w:iCs/>
              </w:rPr>
              <w:t xml:space="preserve"> cu </w:t>
            </w:r>
            <w:proofErr w:type="spellStart"/>
            <w:r w:rsidRPr="003B5830">
              <w:rPr>
                <w:i/>
                <w:iCs/>
              </w:rPr>
              <w:t>ocazia</w:t>
            </w:r>
            <w:proofErr w:type="spellEnd"/>
            <w:r w:rsidRPr="003B5830">
              <w:rPr>
                <w:i/>
                <w:iCs/>
              </w:rPr>
              <w:t xml:space="preserve"> </w:t>
            </w:r>
            <w:proofErr w:type="spellStart"/>
            <w:r w:rsidRPr="003B5830">
              <w:rPr>
                <w:i/>
                <w:iCs/>
              </w:rPr>
              <w:t>hramului</w:t>
            </w:r>
            <w:proofErr w:type="spellEnd"/>
            <w:r w:rsidRPr="003B5830">
              <w:rPr>
                <w:i/>
                <w:iCs/>
              </w:rPr>
              <w:t xml:space="preserve"> </w:t>
            </w:r>
            <w:proofErr w:type="spellStart"/>
            <w:r w:rsidRPr="003B5830">
              <w:rPr>
                <w:i/>
                <w:iCs/>
              </w:rPr>
              <w:t>Parohiilor</w:t>
            </w:r>
            <w:proofErr w:type="spellEnd"/>
            <w:r w:rsidRPr="003B5830">
              <w:rPr>
                <w:i/>
                <w:iCs/>
              </w:rPr>
              <w:t xml:space="preserve"> </w:t>
            </w:r>
            <w:proofErr w:type="spellStart"/>
            <w:r w:rsidRPr="003B5830">
              <w:rPr>
                <w:i/>
                <w:iCs/>
              </w:rPr>
              <w:t>romano-catolice</w:t>
            </w:r>
            <w:proofErr w:type="spellEnd"/>
            <w:r w:rsidRPr="003B5830">
              <w:rPr>
                <w:i/>
                <w:iCs/>
              </w:rPr>
              <w:t xml:space="preserve"> din </w:t>
            </w:r>
            <w:proofErr w:type="spellStart"/>
            <w:r w:rsidRPr="003B5830">
              <w:rPr>
                <w:i/>
                <w:iCs/>
              </w:rPr>
              <w:t>comuna</w:t>
            </w:r>
            <w:proofErr w:type="spellEnd"/>
            <w:r w:rsidRPr="003B5830">
              <w:rPr>
                <w:i/>
                <w:iCs/>
              </w:rPr>
              <w:t xml:space="preserve"> </w:t>
            </w:r>
            <w:proofErr w:type="spellStart"/>
            <w:r w:rsidRPr="003B5830">
              <w:rPr>
                <w:i/>
                <w:iCs/>
              </w:rPr>
              <w:t>Săbăoani</w:t>
            </w:r>
            <w:proofErr w:type="spellEnd"/>
            <w:r w:rsidRPr="003B5830">
              <w:rPr>
                <w:i/>
                <w:iCs/>
              </w:rPr>
              <w:t xml:space="preserve"> (</w:t>
            </w:r>
            <w:proofErr w:type="spellStart"/>
            <w:r w:rsidRPr="003B5830">
              <w:rPr>
                <w:i/>
                <w:iCs/>
              </w:rPr>
              <w:t>Sfinții</w:t>
            </w:r>
            <w:proofErr w:type="spellEnd"/>
            <w:r w:rsidRPr="003B5830">
              <w:rPr>
                <w:i/>
                <w:iCs/>
              </w:rPr>
              <w:t xml:space="preserve"> </w:t>
            </w:r>
            <w:proofErr w:type="spellStart"/>
            <w:r w:rsidRPr="003B5830">
              <w:rPr>
                <w:i/>
                <w:iCs/>
              </w:rPr>
              <w:t>Apostoli</w:t>
            </w:r>
            <w:proofErr w:type="spellEnd"/>
            <w:r w:rsidRPr="003B5830">
              <w:rPr>
                <w:i/>
                <w:iCs/>
              </w:rPr>
              <w:t xml:space="preserve"> </w:t>
            </w:r>
            <w:proofErr w:type="spellStart"/>
            <w:r w:rsidRPr="003B5830">
              <w:rPr>
                <w:i/>
                <w:iCs/>
              </w:rPr>
              <w:t>Petru</w:t>
            </w:r>
            <w:proofErr w:type="spellEnd"/>
            <w:r w:rsidRPr="003B5830">
              <w:rPr>
                <w:i/>
                <w:iCs/>
              </w:rPr>
              <w:t xml:space="preserve"> </w:t>
            </w:r>
            <w:proofErr w:type="spellStart"/>
            <w:r w:rsidRPr="003B5830">
              <w:rPr>
                <w:i/>
                <w:iCs/>
              </w:rPr>
              <w:t>și</w:t>
            </w:r>
            <w:proofErr w:type="spellEnd"/>
            <w:r w:rsidRPr="003B5830">
              <w:rPr>
                <w:i/>
                <w:iCs/>
              </w:rPr>
              <w:t xml:space="preserve"> Paul, </w:t>
            </w:r>
            <w:proofErr w:type="spellStart"/>
            <w:r w:rsidRPr="003B5830">
              <w:rPr>
                <w:i/>
                <w:iCs/>
              </w:rPr>
              <w:t>Înălțarea</w:t>
            </w:r>
            <w:proofErr w:type="spellEnd"/>
            <w:r w:rsidRPr="003B5830">
              <w:rPr>
                <w:i/>
                <w:iCs/>
              </w:rPr>
              <w:t xml:space="preserve"> </w:t>
            </w:r>
            <w:proofErr w:type="spellStart"/>
            <w:r w:rsidRPr="003B5830">
              <w:rPr>
                <w:i/>
                <w:iCs/>
              </w:rPr>
              <w:t>Sfintei</w:t>
            </w:r>
            <w:proofErr w:type="spellEnd"/>
            <w:r w:rsidRPr="003B5830">
              <w:rPr>
                <w:i/>
                <w:iCs/>
              </w:rPr>
              <w:t xml:space="preserve"> Cruci, Sf. </w:t>
            </w:r>
            <w:proofErr w:type="spellStart"/>
            <w:r w:rsidRPr="003B5830">
              <w:rPr>
                <w:i/>
                <w:iCs/>
              </w:rPr>
              <w:t>Mihail</w:t>
            </w:r>
            <w:proofErr w:type="spellEnd"/>
            <w:r w:rsidRPr="003B5830">
              <w:rPr>
                <w:i/>
                <w:iCs/>
              </w:rPr>
              <w:t xml:space="preserve"> </w:t>
            </w:r>
            <w:proofErr w:type="spellStart"/>
            <w:r w:rsidRPr="003B5830">
              <w:rPr>
                <w:i/>
                <w:iCs/>
              </w:rPr>
              <w:t>Arhanghelul</w:t>
            </w:r>
            <w:proofErr w:type="spellEnd"/>
            <w:r w:rsidRPr="003B5830">
              <w:rPr>
                <w:i/>
                <w:iCs/>
              </w:rPr>
              <w:t xml:space="preserve">, </w:t>
            </w:r>
            <w:proofErr w:type="spellStart"/>
            <w:r w:rsidRPr="003B5830">
              <w:rPr>
                <w:i/>
                <w:iCs/>
              </w:rPr>
              <w:t>Sfânta</w:t>
            </w:r>
            <w:proofErr w:type="spellEnd"/>
            <w:r w:rsidRPr="003B5830">
              <w:rPr>
                <w:i/>
                <w:iCs/>
              </w:rPr>
              <w:t xml:space="preserve"> </w:t>
            </w:r>
            <w:proofErr w:type="spellStart"/>
            <w:r w:rsidRPr="003B5830">
              <w:rPr>
                <w:i/>
                <w:iCs/>
              </w:rPr>
              <w:t>Fecioară</w:t>
            </w:r>
            <w:proofErr w:type="spellEnd"/>
            <w:r w:rsidRPr="003B5830">
              <w:rPr>
                <w:i/>
                <w:iCs/>
              </w:rPr>
              <w:t xml:space="preserve"> Maria, Regina </w:t>
            </w:r>
            <w:proofErr w:type="spellStart"/>
            <w:r w:rsidRPr="003B5830">
              <w:rPr>
                <w:i/>
                <w:iCs/>
              </w:rPr>
              <w:t>Rozariului</w:t>
            </w:r>
            <w:proofErr w:type="spellEnd"/>
            <w:r w:rsidRPr="003B5830">
              <w:rPr>
                <w:i/>
                <w:iCs/>
              </w:rPr>
              <w:t>)</w:t>
            </w:r>
          </w:p>
        </w:tc>
        <w:tc>
          <w:tcPr>
            <w:tcW w:w="5130" w:type="dxa"/>
          </w:tcPr>
          <w:p w14:paraId="66C38CDB" w14:textId="65EC26C7" w:rsidR="00C372B7" w:rsidRPr="003B5830" w:rsidRDefault="00C372B7" w:rsidP="00C372B7">
            <w:pPr>
              <w:rPr>
                <w:i/>
                <w:iCs/>
                <w:color w:val="0D0D0D" w:themeColor="text1" w:themeTint="F2"/>
              </w:rPr>
            </w:pPr>
            <w:r w:rsidRPr="003B5830">
              <w:rPr>
                <w:i/>
                <w:iCs/>
              </w:rPr>
              <w:t xml:space="preserve">92312000-1 </w:t>
            </w:r>
            <w:proofErr w:type="spellStart"/>
            <w:r w:rsidRPr="003B5830">
              <w:rPr>
                <w:i/>
                <w:iCs/>
              </w:rPr>
              <w:t>Servicii</w:t>
            </w:r>
            <w:proofErr w:type="spellEnd"/>
            <w:r w:rsidRPr="003B5830">
              <w:rPr>
                <w:i/>
                <w:iCs/>
              </w:rPr>
              <w:t xml:space="preserve"> </w:t>
            </w:r>
            <w:proofErr w:type="spellStart"/>
            <w:r w:rsidRPr="003B5830">
              <w:rPr>
                <w:i/>
                <w:iCs/>
              </w:rPr>
              <w:t>artistice</w:t>
            </w:r>
            <w:proofErr w:type="spellEnd"/>
            <w:r w:rsidRPr="003B5830">
              <w:rPr>
                <w:i/>
                <w:iCs/>
              </w:rPr>
              <w:t> </w:t>
            </w:r>
          </w:p>
        </w:tc>
        <w:tc>
          <w:tcPr>
            <w:tcW w:w="1350" w:type="dxa"/>
          </w:tcPr>
          <w:p w14:paraId="76FF9CE6" w14:textId="5A7BF1B0" w:rsidR="00C372B7" w:rsidRPr="003B5830" w:rsidRDefault="00C372B7" w:rsidP="00C372B7">
            <w:pPr>
              <w:jc w:val="right"/>
              <w:rPr>
                <w:i/>
                <w:iCs/>
                <w:color w:val="0D0D0D" w:themeColor="text1" w:themeTint="F2"/>
              </w:rPr>
            </w:pPr>
            <w:r w:rsidRPr="003B5830">
              <w:rPr>
                <w:i/>
                <w:iCs/>
              </w:rPr>
              <w:t>49.000</w:t>
            </w:r>
          </w:p>
        </w:tc>
        <w:tc>
          <w:tcPr>
            <w:tcW w:w="1080" w:type="dxa"/>
          </w:tcPr>
          <w:p w14:paraId="4733209C" w14:textId="0C7783A4" w:rsidR="00C372B7" w:rsidRPr="003B5830" w:rsidRDefault="00C372B7" w:rsidP="00C372B7">
            <w:pPr>
              <w:jc w:val="center"/>
              <w:rPr>
                <w:i/>
                <w:iCs/>
                <w:color w:val="0D0D0D" w:themeColor="text1" w:themeTint="F2"/>
              </w:rPr>
            </w:pPr>
            <w:proofErr w:type="spellStart"/>
            <w:r w:rsidRPr="003B5830">
              <w:rPr>
                <w:i/>
                <w:iCs/>
              </w:rPr>
              <w:t>Bugetul</w:t>
            </w:r>
            <w:proofErr w:type="spellEnd"/>
            <w:r w:rsidRPr="003B5830">
              <w:rPr>
                <w:i/>
                <w:iCs/>
              </w:rPr>
              <w:t xml:space="preserve"> local</w:t>
            </w:r>
          </w:p>
        </w:tc>
        <w:tc>
          <w:tcPr>
            <w:tcW w:w="1350" w:type="dxa"/>
          </w:tcPr>
          <w:p w14:paraId="0F76E0A9" w14:textId="6001E3E6" w:rsidR="00C372B7" w:rsidRPr="003B5830" w:rsidRDefault="00C372B7" w:rsidP="00C372B7">
            <w:pPr>
              <w:jc w:val="right"/>
              <w:rPr>
                <w:i/>
                <w:iCs/>
                <w:color w:val="0D0D0D" w:themeColor="text1" w:themeTint="F2"/>
              </w:rPr>
            </w:pPr>
            <w:proofErr w:type="spellStart"/>
            <w:r w:rsidRPr="003B5830">
              <w:rPr>
                <w:i/>
                <w:iCs/>
              </w:rPr>
              <w:t>iunie</w:t>
            </w:r>
            <w:proofErr w:type="spellEnd"/>
          </w:p>
        </w:tc>
        <w:tc>
          <w:tcPr>
            <w:tcW w:w="1350" w:type="dxa"/>
          </w:tcPr>
          <w:p w14:paraId="5E955AA8" w14:textId="4390C6AC" w:rsidR="00C372B7" w:rsidRPr="003B5830" w:rsidRDefault="00C372B7" w:rsidP="00C372B7">
            <w:pPr>
              <w:jc w:val="right"/>
              <w:rPr>
                <w:i/>
                <w:iCs/>
                <w:color w:val="0D0D0D" w:themeColor="text1" w:themeTint="F2"/>
              </w:rPr>
            </w:pPr>
            <w:proofErr w:type="spellStart"/>
            <w:r w:rsidRPr="003B5830">
              <w:rPr>
                <w:i/>
                <w:iCs/>
              </w:rPr>
              <w:t>octombrie</w:t>
            </w:r>
            <w:proofErr w:type="spellEnd"/>
          </w:p>
        </w:tc>
      </w:tr>
      <w:tr w:rsidR="00C372B7" w:rsidRPr="00575302" w14:paraId="6F2C96D5" w14:textId="77777777" w:rsidTr="004E672B">
        <w:tc>
          <w:tcPr>
            <w:tcW w:w="720" w:type="dxa"/>
          </w:tcPr>
          <w:p w14:paraId="4FF06299" w14:textId="13C9BC3A" w:rsidR="00C372B7" w:rsidRPr="00D52A3F" w:rsidRDefault="00C372B7" w:rsidP="00C372B7">
            <w:pPr>
              <w:jc w:val="center"/>
              <w:rPr>
                <w:i/>
                <w:iCs/>
              </w:rPr>
            </w:pPr>
          </w:p>
        </w:tc>
        <w:tc>
          <w:tcPr>
            <w:tcW w:w="4320" w:type="dxa"/>
          </w:tcPr>
          <w:p w14:paraId="540366BD" w14:textId="2301B6AC" w:rsidR="00C372B7" w:rsidRPr="00D52A3F" w:rsidRDefault="00C372B7" w:rsidP="00C372B7">
            <w:pPr>
              <w:rPr>
                <w:i/>
                <w:iCs/>
                <w:lang w:val="ro-RO"/>
              </w:rPr>
            </w:pPr>
          </w:p>
        </w:tc>
        <w:tc>
          <w:tcPr>
            <w:tcW w:w="5130" w:type="dxa"/>
          </w:tcPr>
          <w:p w14:paraId="218954BA" w14:textId="46757476" w:rsidR="00C372B7" w:rsidRPr="00D52A3F" w:rsidRDefault="00C372B7" w:rsidP="00C372B7">
            <w:pPr>
              <w:rPr>
                <w:i/>
                <w:iCs/>
              </w:rPr>
            </w:pPr>
          </w:p>
        </w:tc>
        <w:tc>
          <w:tcPr>
            <w:tcW w:w="1350" w:type="dxa"/>
          </w:tcPr>
          <w:p w14:paraId="2C8424E9" w14:textId="08FBFF15" w:rsidR="00C372B7" w:rsidRPr="00D52A3F" w:rsidRDefault="00C372B7" w:rsidP="00C372B7">
            <w:pPr>
              <w:jc w:val="right"/>
              <w:rPr>
                <w:i/>
                <w:iCs/>
              </w:rPr>
            </w:pPr>
          </w:p>
        </w:tc>
        <w:tc>
          <w:tcPr>
            <w:tcW w:w="1080" w:type="dxa"/>
          </w:tcPr>
          <w:p w14:paraId="6488C11B" w14:textId="20C6E2EA" w:rsidR="00C372B7" w:rsidRPr="00D52A3F" w:rsidRDefault="00C372B7" w:rsidP="00C372B7">
            <w:pPr>
              <w:jc w:val="center"/>
              <w:rPr>
                <w:i/>
                <w:iCs/>
                <w:lang w:val="it-IT"/>
              </w:rPr>
            </w:pPr>
          </w:p>
        </w:tc>
        <w:tc>
          <w:tcPr>
            <w:tcW w:w="1350" w:type="dxa"/>
          </w:tcPr>
          <w:p w14:paraId="6D650711" w14:textId="1CD1340F" w:rsidR="00C372B7" w:rsidRPr="00D52A3F" w:rsidRDefault="00C372B7" w:rsidP="00C372B7">
            <w:pPr>
              <w:jc w:val="right"/>
              <w:rPr>
                <w:i/>
                <w:iCs/>
              </w:rPr>
            </w:pPr>
          </w:p>
        </w:tc>
        <w:tc>
          <w:tcPr>
            <w:tcW w:w="1350" w:type="dxa"/>
          </w:tcPr>
          <w:p w14:paraId="57CD0458" w14:textId="4534FCC0" w:rsidR="00C372B7" w:rsidRPr="00D52A3F" w:rsidRDefault="00C372B7" w:rsidP="00C372B7">
            <w:pPr>
              <w:jc w:val="right"/>
              <w:rPr>
                <w:i/>
                <w:iCs/>
              </w:rPr>
            </w:pPr>
          </w:p>
        </w:tc>
      </w:tr>
      <w:tr w:rsidR="00C372B7" w:rsidRPr="006749EA" w14:paraId="782E9FB5" w14:textId="77777777" w:rsidTr="004E672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C6B55" w14:textId="6805E7D1" w:rsidR="00C372B7" w:rsidRPr="00440498" w:rsidRDefault="00C372B7" w:rsidP="00C372B7">
            <w:pPr>
              <w:jc w:val="center"/>
              <w:rPr>
                <w:color w:val="000000" w:themeColor="text1"/>
              </w:rPr>
            </w:pPr>
            <w:r w:rsidRPr="00440498">
              <w:rPr>
                <w:color w:val="000000" w:themeColor="text1"/>
              </w:rPr>
              <w:t>176.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E7A83" w14:textId="46BBED9F" w:rsidR="00C372B7" w:rsidRPr="00440498" w:rsidRDefault="00C372B7" w:rsidP="00C372B7">
            <w:pPr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Servicii</w:t>
            </w:r>
            <w:proofErr w:type="spellEnd"/>
            <w:r w:rsidRPr="00440498">
              <w:rPr>
                <w:color w:val="000000" w:themeColor="text1"/>
              </w:rPr>
              <w:t xml:space="preserve"> de </w:t>
            </w:r>
            <w:proofErr w:type="spellStart"/>
            <w:r w:rsidRPr="00440498">
              <w:rPr>
                <w:color w:val="000000" w:themeColor="text1"/>
              </w:rPr>
              <w:t>dezinfectie</w:t>
            </w:r>
            <w:proofErr w:type="spellEnd"/>
            <w:r w:rsidRPr="00440498">
              <w:rPr>
                <w:color w:val="000000" w:themeColor="text1"/>
              </w:rPr>
              <w:t xml:space="preserve">, </w:t>
            </w:r>
            <w:proofErr w:type="spellStart"/>
            <w:r w:rsidRPr="00440498">
              <w:rPr>
                <w:color w:val="000000" w:themeColor="text1"/>
              </w:rPr>
              <w:t>dezinsectie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  <w:proofErr w:type="spellStart"/>
            <w:r w:rsidRPr="00440498">
              <w:rPr>
                <w:color w:val="000000" w:themeColor="text1"/>
              </w:rPr>
              <w:t>si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  <w:proofErr w:type="spellStart"/>
            <w:r w:rsidRPr="00440498">
              <w:rPr>
                <w:color w:val="000000" w:themeColor="text1"/>
              </w:rPr>
              <w:t>deratizare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  <w:proofErr w:type="spellStart"/>
            <w:r w:rsidRPr="00440498">
              <w:rPr>
                <w:color w:val="000000" w:themeColor="text1"/>
              </w:rPr>
              <w:t>pentru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  <w:proofErr w:type="spellStart"/>
            <w:r w:rsidRPr="00440498">
              <w:rPr>
                <w:color w:val="000000" w:themeColor="text1"/>
              </w:rPr>
              <w:t>Piața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  <w:proofErr w:type="spellStart"/>
            <w:r w:rsidRPr="00440498">
              <w:rPr>
                <w:color w:val="000000" w:themeColor="text1"/>
              </w:rPr>
              <w:t>Agroalimentară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  <w:proofErr w:type="spellStart"/>
            <w:r w:rsidRPr="00440498">
              <w:rPr>
                <w:color w:val="000000" w:themeColor="text1"/>
              </w:rPr>
              <w:t>Săbăoani</w:t>
            </w:r>
            <w:proofErr w:type="spellEnd"/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DD3D" w14:textId="1F5E07F5" w:rsidR="00C372B7" w:rsidRPr="00440498" w:rsidRDefault="00C372B7" w:rsidP="00C372B7">
            <w:pPr>
              <w:rPr>
                <w:color w:val="000000" w:themeColor="text1"/>
              </w:rPr>
            </w:pPr>
            <w:r w:rsidRPr="00440498">
              <w:rPr>
                <w:color w:val="000000" w:themeColor="text1"/>
              </w:rPr>
              <w:t xml:space="preserve">90921000-9 </w:t>
            </w:r>
            <w:proofErr w:type="spellStart"/>
            <w:r w:rsidRPr="00440498">
              <w:rPr>
                <w:color w:val="000000" w:themeColor="text1"/>
              </w:rPr>
              <w:t>Servicii</w:t>
            </w:r>
            <w:proofErr w:type="spellEnd"/>
            <w:r w:rsidRPr="00440498">
              <w:rPr>
                <w:color w:val="000000" w:themeColor="text1"/>
              </w:rPr>
              <w:t xml:space="preserve"> de </w:t>
            </w:r>
            <w:proofErr w:type="spellStart"/>
            <w:r w:rsidRPr="00440498">
              <w:rPr>
                <w:color w:val="000000" w:themeColor="text1"/>
              </w:rPr>
              <w:t>dezinfecție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  <w:proofErr w:type="spellStart"/>
            <w:r w:rsidRPr="00440498">
              <w:rPr>
                <w:color w:val="000000" w:themeColor="text1"/>
              </w:rPr>
              <w:t>și</w:t>
            </w:r>
            <w:proofErr w:type="spellEnd"/>
            <w:r w:rsidRPr="00440498">
              <w:rPr>
                <w:color w:val="000000" w:themeColor="text1"/>
              </w:rPr>
              <w:t xml:space="preserve"> de </w:t>
            </w:r>
            <w:proofErr w:type="spellStart"/>
            <w:r w:rsidRPr="00440498">
              <w:rPr>
                <w:color w:val="000000" w:themeColor="text1"/>
              </w:rPr>
              <w:t>dezinsecție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A4B7F" w14:textId="464CA623" w:rsidR="00C372B7" w:rsidRPr="00440498" w:rsidRDefault="00C372B7" w:rsidP="00C372B7">
            <w:pPr>
              <w:jc w:val="right"/>
              <w:rPr>
                <w:color w:val="000000" w:themeColor="text1"/>
              </w:rPr>
            </w:pPr>
            <w:r w:rsidRPr="00440498">
              <w:rPr>
                <w:color w:val="000000" w:themeColor="text1"/>
              </w:rPr>
              <w:t>1.000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F14E9" w14:textId="4CA29F75" w:rsidR="00C372B7" w:rsidRPr="00440498" w:rsidRDefault="00C372B7" w:rsidP="00C372B7">
            <w:pPr>
              <w:jc w:val="center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Bugetul</w:t>
            </w:r>
            <w:proofErr w:type="spellEnd"/>
            <w:r w:rsidRPr="00440498">
              <w:rPr>
                <w:color w:val="000000" w:themeColor="text1"/>
              </w:rPr>
              <w:t xml:space="preserve">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21D50" w14:textId="0817872C" w:rsidR="00C372B7" w:rsidRPr="00440498" w:rsidRDefault="00C372B7" w:rsidP="00C372B7">
            <w:pPr>
              <w:jc w:val="right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septembrie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B6AD8" w14:textId="5331B91B" w:rsidR="00C372B7" w:rsidRPr="00440498" w:rsidRDefault="00C372B7" w:rsidP="00C372B7">
            <w:pPr>
              <w:jc w:val="right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septembrie</w:t>
            </w:r>
            <w:proofErr w:type="spellEnd"/>
          </w:p>
        </w:tc>
      </w:tr>
      <w:tr w:rsidR="00C372B7" w:rsidRPr="006749EA" w14:paraId="3710831A" w14:textId="77777777" w:rsidTr="004E672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D08EB" w14:textId="5A858A35" w:rsidR="00C372B7" w:rsidRPr="00440498" w:rsidRDefault="00C372B7" w:rsidP="00C372B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177.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C04C0" w14:textId="2A02464B" w:rsidR="00C372B7" w:rsidRPr="00440498" w:rsidRDefault="00C372B7" w:rsidP="00C372B7">
            <w:pPr>
              <w:rPr>
                <w:color w:val="000000" w:themeColor="text1"/>
              </w:rPr>
            </w:pPr>
            <w:proofErr w:type="spellStart"/>
            <w:r w:rsidRPr="00AB2CC6">
              <w:rPr>
                <w:color w:val="000000" w:themeColor="text1"/>
              </w:rPr>
              <w:t>Organizare</w:t>
            </w:r>
            <w:proofErr w:type="spellEnd"/>
            <w:r w:rsidRPr="00AB2CC6">
              <w:rPr>
                <w:color w:val="000000" w:themeColor="text1"/>
              </w:rPr>
              <w:t xml:space="preserve"> </w:t>
            </w:r>
            <w:proofErr w:type="spellStart"/>
            <w:r w:rsidRPr="00AB2CC6">
              <w:rPr>
                <w:color w:val="000000" w:themeColor="text1"/>
              </w:rPr>
              <w:t>eveniment</w:t>
            </w:r>
            <w:proofErr w:type="spellEnd"/>
            <w:r w:rsidRPr="00AB2CC6">
              <w:rPr>
                <w:color w:val="000000" w:themeColor="text1"/>
              </w:rPr>
              <w:t xml:space="preserve"> </w:t>
            </w:r>
            <w:proofErr w:type="spellStart"/>
            <w:r w:rsidRPr="00B702A9">
              <w:rPr>
                <w:i/>
                <w:iCs/>
                <w:color w:val="000000" w:themeColor="text1"/>
              </w:rPr>
              <w:t>Hramul</w:t>
            </w:r>
            <w:proofErr w:type="spellEnd"/>
            <w:r w:rsidRPr="00B702A9">
              <w:rPr>
                <w:i/>
                <w:iCs/>
                <w:color w:val="000000" w:themeColor="text1"/>
              </w:rPr>
              <w:t xml:space="preserve"> </w:t>
            </w:r>
            <w:proofErr w:type="spellStart"/>
            <w:r w:rsidRPr="00B702A9">
              <w:rPr>
                <w:i/>
                <w:iCs/>
                <w:color w:val="000000" w:themeColor="text1"/>
              </w:rPr>
              <w:t>Bisericii</w:t>
            </w:r>
            <w:proofErr w:type="spellEnd"/>
            <w:r w:rsidRPr="00B702A9">
              <w:rPr>
                <w:i/>
                <w:iCs/>
                <w:color w:val="000000" w:themeColor="text1"/>
              </w:rPr>
              <w:t xml:space="preserve"> Romano-</w:t>
            </w:r>
            <w:proofErr w:type="spellStart"/>
            <w:r w:rsidRPr="00B702A9">
              <w:rPr>
                <w:i/>
                <w:iCs/>
                <w:color w:val="000000" w:themeColor="text1"/>
              </w:rPr>
              <w:t>Catolice</w:t>
            </w:r>
            <w:proofErr w:type="spellEnd"/>
            <w:r w:rsidRPr="00B702A9">
              <w:rPr>
                <w:i/>
                <w:iCs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  <w:i/>
                <w:iCs/>
                <w:color w:val="000000" w:themeColor="text1"/>
              </w:rPr>
              <w:t>"</w:t>
            </w:r>
            <w:r w:rsidRPr="00B702A9">
              <w:rPr>
                <w:i/>
                <w:iCs/>
                <w:color w:val="000000" w:themeColor="text1"/>
              </w:rPr>
              <w:t>Sf. Mihail Arhanghelul</w:t>
            </w:r>
            <w:r>
              <w:rPr>
                <w:rFonts w:ascii="Calibri" w:hAnsi="Calibri" w:cs="Calibri"/>
                <w:i/>
                <w:iCs/>
                <w:color w:val="000000" w:themeColor="text1"/>
              </w:rPr>
              <w:t>"</w:t>
            </w:r>
            <w:r w:rsidRPr="00B702A9">
              <w:rPr>
                <w:i/>
                <w:iCs/>
                <w:color w:val="000000" w:themeColor="text1"/>
              </w:rPr>
              <w:t xml:space="preserve"> Săbăoani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12EC1" w14:textId="77777777" w:rsidR="00C372B7" w:rsidRDefault="00C372B7" w:rsidP="00C372B7">
            <w:pPr>
              <w:rPr>
                <w:color w:val="000000" w:themeColor="text1"/>
              </w:rPr>
            </w:pPr>
            <w:r w:rsidRPr="00B702A9">
              <w:rPr>
                <w:color w:val="000000" w:themeColor="text1"/>
              </w:rPr>
              <w:t xml:space="preserve">92360000-2 </w:t>
            </w:r>
            <w:proofErr w:type="spellStart"/>
            <w:r w:rsidRPr="00B702A9">
              <w:rPr>
                <w:color w:val="000000" w:themeColor="text1"/>
              </w:rPr>
              <w:t>Servicii</w:t>
            </w:r>
            <w:proofErr w:type="spellEnd"/>
            <w:r w:rsidRPr="00B702A9">
              <w:rPr>
                <w:color w:val="000000" w:themeColor="text1"/>
              </w:rPr>
              <w:t xml:space="preserve"> de </w:t>
            </w:r>
            <w:proofErr w:type="spellStart"/>
            <w:r w:rsidRPr="00B702A9">
              <w:rPr>
                <w:color w:val="000000" w:themeColor="text1"/>
              </w:rPr>
              <w:t>pirotehnie</w:t>
            </w:r>
            <w:proofErr w:type="spellEnd"/>
          </w:p>
          <w:p w14:paraId="497641E3" w14:textId="77777777" w:rsidR="00C372B7" w:rsidRDefault="00C372B7" w:rsidP="00C372B7">
            <w:pPr>
              <w:rPr>
                <w:color w:val="000000" w:themeColor="text1"/>
              </w:rPr>
            </w:pPr>
            <w:r w:rsidRPr="00B702A9">
              <w:rPr>
                <w:color w:val="000000" w:themeColor="text1"/>
              </w:rPr>
              <w:t xml:space="preserve">15894200-3 </w:t>
            </w:r>
            <w:proofErr w:type="spellStart"/>
            <w:r w:rsidRPr="00B702A9">
              <w:rPr>
                <w:color w:val="000000" w:themeColor="text1"/>
              </w:rPr>
              <w:t>M</w:t>
            </w:r>
            <w:r>
              <w:rPr>
                <w:color w:val="000000" w:themeColor="text1"/>
              </w:rPr>
              <w:t>â</w:t>
            </w:r>
            <w:r w:rsidRPr="00B702A9">
              <w:rPr>
                <w:color w:val="000000" w:themeColor="text1"/>
              </w:rPr>
              <w:t>ncare</w:t>
            </w:r>
            <w:proofErr w:type="spellEnd"/>
            <w:r w:rsidRPr="00B702A9">
              <w:rPr>
                <w:color w:val="000000" w:themeColor="text1"/>
              </w:rPr>
              <w:t xml:space="preserve"> </w:t>
            </w:r>
            <w:proofErr w:type="spellStart"/>
            <w:r w:rsidRPr="00B702A9">
              <w:rPr>
                <w:color w:val="000000" w:themeColor="text1"/>
              </w:rPr>
              <w:t>preparat</w:t>
            </w:r>
            <w:r>
              <w:rPr>
                <w:color w:val="000000" w:themeColor="text1"/>
              </w:rPr>
              <w:t>ă</w:t>
            </w:r>
            <w:proofErr w:type="spellEnd"/>
          </w:p>
          <w:p w14:paraId="361F7281" w14:textId="77777777" w:rsidR="00C372B7" w:rsidRDefault="00C372B7" w:rsidP="00C372B7">
            <w:pPr>
              <w:rPr>
                <w:color w:val="000000" w:themeColor="text1"/>
              </w:rPr>
            </w:pPr>
            <w:r w:rsidRPr="00B702A9">
              <w:rPr>
                <w:color w:val="000000" w:themeColor="text1"/>
              </w:rPr>
              <w:t xml:space="preserve">15981100-9 </w:t>
            </w:r>
            <w:proofErr w:type="spellStart"/>
            <w:r w:rsidRPr="00B702A9">
              <w:rPr>
                <w:color w:val="000000" w:themeColor="text1"/>
              </w:rPr>
              <w:t>Apă</w:t>
            </w:r>
            <w:proofErr w:type="spellEnd"/>
            <w:r w:rsidRPr="00B702A9">
              <w:rPr>
                <w:color w:val="000000" w:themeColor="text1"/>
              </w:rPr>
              <w:t xml:space="preserve"> </w:t>
            </w:r>
            <w:proofErr w:type="spellStart"/>
            <w:r w:rsidRPr="00B702A9">
              <w:rPr>
                <w:color w:val="000000" w:themeColor="text1"/>
              </w:rPr>
              <w:t>minerală</w:t>
            </w:r>
            <w:proofErr w:type="spellEnd"/>
            <w:r w:rsidRPr="00B702A9">
              <w:rPr>
                <w:color w:val="000000" w:themeColor="text1"/>
              </w:rPr>
              <w:t xml:space="preserve"> </w:t>
            </w:r>
            <w:proofErr w:type="spellStart"/>
            <w:r w:rsidRPr="00B702A9">
              <w:rPr>
                <w:color w:val="000000" w:themeColor="text1"/>
              </w:rPr>
              <w:t>plată</w:t>
            </w:r>
            <w:proofErr w:type="spellEnd"/>
          </w:p>
          <w:p w14:paraId="5EFF0A72" w14:textId="1950490C" w:rsidR="00C372B7" w:rsidRPr="00440498" w:rsidRDefault="00C372B7" w:rsidP="00C372B7">
            <w:pPr>
              <w:rPr>
                <w:color w:val="000000" w:themeColor="text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0A94D" w14:textId="28D532AB" w:rsidR="00C372B7" w:rsidRPr="00440498" w:rsidRDefault="00C372B7" w:rsidP="00C372B7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10.000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BF2C6" w14:textId="446C9BCA" w:rsidR="00C372B7" w:rsidRPr="00440498" w:rsidRDefault="00C372B7" w:rsidP="00C372B7">
            <w:pPr>
              <w:jc w:val="center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Bugetul</w:t>
            </w:r>
            <w:proofErr w:type="spellEnd"/>
            <w:r w:rsidRPr="00440498">
              <w:rPr>
                <w:color w:val="000000" w:themeColor="text1"/>
              </w:rPr>
              <w:t xml:space="preserve">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D5CE4" w14:textId="15A15EB7" w:rsidR="00C372B7" w:rsidRPr="00440498" w:rsidRDefault="00C372B7" w:rsidP="00C372B7">
            <w:pPr>
              <w:jc w:val="right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septembrie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14AD5" w14:textId="6ABB4D26" w:rsidR="00C372B7" w:rsidRPr="00440498" w:rsidRDefault="00C372B7" w:rsidP="00C372B7">
            <w:pPr>
              <w:jc w:val="right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septembrie</w:t>
            </w:r>
            <w:proofErr w:type="spellEnd"/>
          </w:p>
        </w:tc>
      </w:tr>
      <w:tr w:rsidR="00C372B7" w:rsidRPr="006749EA" w14:paraId="3C0148F4" w14:textId="77777777" w:rsidTr="004E672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164BC" w14:textId="21E8E176" w:rsidR="00C372B7" w:rsidRDefault="00C372B7" w:rsidP="00C372B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178.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275C9" w14:textId="7DBACC12" w:rsidR="00C372B7" w:rsidRPr="00AB2CC6" w:rsidRDefault="00C372B7" w:rsidP="00C372B7">
            <w:pPr>
              <w:rPr>
                <w:color w:val="000000" w:themeColor="text1"/>
              </w:rPr>
            </w:pPr>
            <w:proofErr w:type="spellStart"/>
            <w:r w:rsidRPr="00F63D7C">
              <w:rPr>
                <w:color w:val="000000" w:themeColor="text1"/>
              </w:rPr>
              <w:t>Echipament</w:t>
            </w:r>
            <w:proofErr w:type="spellEnd"/>
            <w:r w:rsidRPr="00F63D7C">
              <w:rPr>
                <w:color w:val="000000" w:themeColor="text1"/>
              </w:rPr>
              <w:t xml:space="preserve"> </w:t>
            </w:r>
            <w:proofErr w:type="spellStart"/>
            <w:r w:rsidRPr="00F63D7C">
              <w:rPr>
                <w:color w:val="000000" w:themeColor="text1"/>
              </w:rPr>
              <w:t>pentru</w:t>
            </w:r>
            <w:proofErr w:type="spellEnd"/>
            <w:r w:rsidRPr="00F63D7C"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parc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Săbăoani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și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Traian</w:t>
            </w:r>
            <w:proofErr w:type="spellEnd"/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D72AA" w14:textId="06246A2C" w:rsidR="00C372B7" w:rsidRPr="00B702A9" w:rsidRDefault="00C372B7" w:rsidP="00C372B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37535200-9 </w:t>
            </w:r>
            <w:proofErr w:type="spellStart"/>
            <w:r>
              <w:rPr>
                <w:color w:val="000000" w:themeColor="text1"/>
              </w:rPr>
              <w:t>Echipament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pentru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terenuri</w:t>
            </w:r>
            <w:proofErr w:type="spellEnd"/>
            <w:r>
              <w:rPr>
                <w:color w:val="000000" w:themeColor="text1"/>
              </w:rPr>
              <w:t xml:space="preserve"> de </w:t>
            </w:r>
            <w:proofErr w:type="spellStart"/>
            <w:r>
              <w:rPr>
                <w:color w:val="000000" w:themeColor="text1"/>
              </w:rPr>
              <w:t>joacă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4CB02" w14:textId="23DCC416" w:rsidR="00C372B7" w:rsidRDefault="00C372B7" w:rsidP="00C372B7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3.500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CF141" w14:textId="4B77B566" w:rsidR="00C372B7" w:rsidRPr="00440498" w:rsidRDefault="00C372B7" w:rsidP="00C372B7">
            <w:pPr>
              <w:jc w:val="center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Bugetul</w:t>
            </w:r>
            <w:proofErr w:type="spellEnd"/>
            <w:r w:rsidRPr="00440498">
              <w:rPr>
                <w:color w:val="000000" w:themeColor="text1"/>
              </w:rPr>
              <w:t xml:space="preserve">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02940" w14:textId="4A76F880" w:rsidR="00C372B7" w:rsidRPr="00440498" w:rsidRDefault="00C372B7" w:rsidP="00C372B7">
            <w:pPr>
              <w:jc w:val="right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septembrie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B3F89" w14:textId="33FD4069" w:rsidR="00C372B7" w:rsidRPr="00440498" w:rsidRDefault="00C372B7" w:rsidP="00C372B7">
            <w:pPr>
              <w:jc w:val="right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octombrie</w:t>
            </w:r>
            <w:proofErr w:type="spellEnd"/>
          </w:p>
        </w:tc>
      </w:tr>
      <w:tr w:rsidR="00C372B7" w:rsidRPr="006749EA" w14:paraId="382CF73C" w14:textId="77777777" w:rsidTr="004E672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5D34" w14:textId="31C91A19" w:rsidR="00C372B7" w:rsidRDefault="00C372B7" w:rsidP="00C372B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179.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24F63" w14:textId="4D667C95" w:rsidR="00C372B7" w:rsidRPr="00F63D7C" w:rsidRDefault="00C372B7" w:rsidP="00C372B7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Servicii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veterinare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 w:rsidRPr="002C6581">
              <w:rPr>
                <w:color w:val="000000" w:themeColor="text1"/>
              </w:rPr>
              <w:t>pentru</w:t>
            </w:r>
            <w:proofErr w:type="spellEnd"/>
            <w:r w:rsidRPr="002C6581">
              <w:rPr>
                <w:color w:val="000000" w:themeColor="text1"/>
              </w:rPr>
              <w:t xml:space="preserve"> </w:t>
            </w:r>
            <w:proofErr w:type="spellStart"/>
            <w:r w:rsidRPr="002C6581">
              <w:rPr>
                <w:color w:val="000000" w:themeColor="text1"/>
              </w:rPr>
              <w:t>Piața</w:t>
            </w:r>
            <w:proofErr w:type="spellEnd"/>
            <w:r w:rsidRPr="002C6581">
              <w:rPr>
                <w:color w:val="000000" w:themeColor="text1"/>
              </w:rPr>
              <w:t xml:space="preserve"> </w:t>
            </w:r>
            <w:proofErr w:type="spellStart"/>
            <w:r w:rsidRPr="002C6581">
              <w:rPr>
                <w:color w:val="000000" w:themeColor="text1"/>
              </w:rPr>
              <w:t>Agroalimentară</w:t>
            </w:r>
            <w:proofErr w:type="spellEnd"/>
            <w:r w:rsidRPr="002C6581">
              <w:rPr>
                <w:color w:val="000000" w:themeColor="text1"/>
              </w:rPr>
              <w:t xml:space="preserve"> </w:t>
            </w:r>
            <w:proofErr w:type="spellStart"/>
            <w:r w:rsidRPr="002C6581">
              <w:rPr>
                <w:color w:val="000000" w:themeColor="text1"/>
              </w:rPr>
              <w:t>Săbăoani</w:t>
            </w:r>
            <w:proofErr w:type="spellEnd"/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C44FD" w14:textId="611FD7E9" w:rsidR="00C372B7" w:rsidRDefault="00C372B7" w:rsidP="00C372B7">
            <w:pPr>
              <w:rPr>
                <w:color w:val="000000" w:themeColor="text1"/>
              </w:rPr>
            </w:pPr>
            <w:r w:rsidRPr="002C6581">
              <w:rPr>
                <w:color w:val="000000" w:themeColor="text1"/>
              </w:rPr>
              <w:t xml:space="preserve">85200000-1 </w:t>
            </w:r>
            <w:proofErr w:type="spellStart"/>
            <w:r w:rsidRPr="002C6581">
              <w:rPr>
                <w:color w:val="000000" w:themeColor="text1"/>
              </w:rPr>
              <w:t>Servicii</w:t>
            </w:r>
            <w:proofErr w:type="spellEnd"/>
            <w:r w:rsidRPr="002C6581">
              <w:rPr>
                <w:color w:val="000000" w:themeColor="text1"/>
              </w:rPr>
              <w:t xml:space="preserve"> </w:t>
            </w:r>
            <w:proofErr w:type="spellStart"/>
            <w:r w:rsidRPr="002C6581">
              <w:rPr>
                <w:color w:val="000000" w:themeColor="text1"/>
              </w:rPr>
              <w:t>veterinare</w:t>
            </w:r>
            <w:proofErr w:type="spellEnd"/>
            <w:r w:rsidRPr="002C6581">
              <w:rPr>
                <w:color w:val="000000" w:themeColor="text1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F54FC" w14:textId="6F99CBE7" w:rsidR="00C372B7" w:rsidRDefault="00C372B7" w:rsidP="00C372B7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C0E6E" w14:textId="6BD9F774" w:rsidR="00C372B7" w:rsidRPr="00440498" w:rsidRDefault="00C372B7" w:rsidP="00C372B7">
            <w:pPr>
              <w:jc w:val="center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Bugetul</w:t>
            </w:r>
            <w:proofErr w:type="spellEnd"/>
            <w:r w:rsidRPr="00440498">
              <w:rPr>
                <w:color w:val="000000" w:themeColor="text1"/>
              </w:rPr>
              <w:t xml:space="preserve">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2655C" w14:textId="23F710D5" w:rsidR="00C372B7" w:rsidRPr="00440498" w:rsidRDefault="00C372B7" w:rsidP="00C372B7">
            <w:pPr>
              <w:jc w:val="right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septembrie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73445" w14:textId="584D803D" w:rsidR="00C372B7" w:rsidRDefault="00C372B7" w:rsidP="00C372B7">
            <w:pPr>
              <w:jc w:val="right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octombrie</w:t>
            </w:r>
            <w:proofErr w:type="spellEnd"/>
          </w:p>
        </w:tc>
      </w:tr>
      <w:tr w:rsidR="00C372B7" w:rsidRPr="006749EA" w14:paraId="7A3D6E30" w14:textId="77777777" w:rsidTr="004E672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4314F" w14:textId="1A3A768F" w:rsidR="00C372B7" w:rsidRDefault="00C372B7" w:rsidP="00C372B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180.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49CDC" w14:textId="7A700456" w:rsidR="00C372B7" w:rsidRDefault="00C372B7" w:rsidP="00C372B7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Verificare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tehnică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în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utilizare</w:t>
            </w:r>
            <w:proofErr w:type="spellEnd"/>
            <w:r>
              <w:rPr>
                <w:color w:val="000000" w:themeColor="text1"/>
              </w:rPr>
              <w:t xml:space="preserve"> a </w:t>
            </w:r>
            <w:proofErr w:type="spellStart"/>
            <w:r>
              <w:rPr>
                <w:color w:val="000000" w:themeColor="text1"/>
              </w:rPr>
              <w:t>ascensorului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Dispensar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Uman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Săbăoani</w:t>
            </w:r>
            <w:proofErr w:type="spellEnd"/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272D1" w14:textId="13CAE693" w:rsidR="00C372B7" w:rsidRPr="002C6581" w:rsidRDefault="00C372B7" w:rsidP="00C372B7">
            <w:pPr>
              <w:rPr>
                <w:color w:val="000000" w:themeColor="text1"/>
              </w:rPr>
            </w:pPr>
            <w:r w:rsidRPr="002C6581">
              <w:rPr>
                <w:color w:val="000000" w:themeColor="text1"/>
              </w:rPr>
              <w:t xml:space="preserve">71631000-0 </w:t>
            </w:r>
            <w:proofErr w:type="spellStart"/>
            <w:r w:rsidRPr="002C6581">
              <w:rPr>
                <w:color w:val="000000" w:themeColor="text1"/>
              </w:rPr>
              <w:t>Servicii</w:t>
            </w:r>
            <w:proofErr w:type="spellEnd"/>
            <w:r w:rsidRPr="002C6581">
              <w:rPr>
                <w:color w:val="000000" w:themeColor="text1"/>
              </w:rPr>
              <w:t xml:space="preserve"> de </w:t>
            </w:r>
            <w:proofErr w:type="spellStart"/>
            <w:r w:rsidRPr="002C6581">
              <w:rPr>
                <w:color w:val="000000" w:themeColor="text1"/>
              </w:rPr>
              <w:t>inspectie</w:t>
            </w:r>
            <w:proofErr w:type="spellEnd"/>
            <w:r w:rsidRPr="002C6581">
              <w:rPr>
                <w:color w:val="000000" w:themeColor="text1"/>
              </w:rPr>
              <w:t xml:space="preserve"> </w:t>
            </w:r>
            <w:proofErr w:type="spellStart"/>
            <w:r w:rsidRPr="002C6581">
              <w:rPr>
                <w:color w:val="000000" w:themeColor="text1"/>
              </w:rPr>
              <w:t>tehnica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BC665" w14:textId="49CF7073" w:rsidR="00C372B7" w:rsidRDefault="00C372B7" w:rsidP="00C372B7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6DDF2" w14:textId="09AC51B9" w:rsidR="00C372B7" w:rsidRPr="00440498" w:rsidRDefault="00C372B7" w:rsidP="00C372B7">
            <w:pPr>
              <w:jc w:val="center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Bugetul</w:t>
            </w:r>
            <w:proofErr w:type="spellEnd"/>
            <w:r w:rsidRPr="00440498">
              <w:rPr>
                <w:color w:val="000000" w:themeColor="text1"/>
              </w:rPr>
              <w:t xml:space="preserve">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D4ACE" w14:textId="32C7E479" w:rsidR="00C372B7" w:rsidRPr="00440498" w:rsidRDefault="00C372B7" w:rsidP="00C372B7">
            <w:pPr>
              <w:jc w:val="right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septembrie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B9C05" w14:textId="3994CDA0" w:rsidR="00C372B7" w:rsidRDefault="00C372B7" w:rsidP="00C372B7">
            <w:pPr>
              <w:jc w:val="right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octombrie</w:t>
            </w:r>
            <w:proofErr w:type="spellEnd"/>
          </w:p>
        </w:tc>
      </w:tr>
      <w:tr w:rsidR="00C372B7" w:rsidRPr="006749EA" w14:paraId="13FE7200" w14:textId="77777777" w:rsidTr="004E672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C4BA9" w14:textId="649E7710" w:rsidR="00C372B7" w:rsidRDefault="00C372B7" w:rsidP="00C372B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181.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F4952" w14:textId="2DF78535" w:rsidR="00C372B7" w:rsidRDefault="00C372B7" w:rsidP="00C372B7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Branșare</w:t>
            </w:r>
            <w:proofErr w:type="spellEnd"/>
            <w:r>
              <w:rPr>
                <w:color w:val="000000" w:themeColor="text1"/>
              </w:rPr>
              <w:t xml:space="preserve"> la </w:t>
            </w:r>
            <w:proofErr w:type="spellStart"/>
            <w:r>
              <w:rPr>
                <w:color w:val="000000" w:themeColor="text1"/>
              </w:rPr>
              <w:t>rețeaua</w:t>
            </w:r>
            <w:proofErr w:type="spellEnd"/>
            <w:r>
              <w:rPr>
                <w:color w:val="000000" w:themeColor="text1"/>
              </w:rPr>
              <w:t xml:space="preserve"> de </w:t>
            </w:r>
            <w:proofErr w:type="spellStart"/>
            <w:r>
              <w:rPr>
                <w:color w:val="000000" w:themeColor="text1"/>
              </w:rPr>
              <w:t>energie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electrică</w:t>
            </w:r>
            <w:proofErr w:type="spellEnd"/>
            <w:r>
              <w:rPr>
                <w:color w:val="000000" w:themeColor="text1"/>
              </w:rPr>
              <w:t xml:space="preserve"> a </w:t>
            </w:r>
            <w:proofErr w:type="spellStart"/>
            <w:r>
              <w:rPr>
                <w:color w:val="000000" w:themeColor="text1"/>
              </w:rPr>
              <w:t>Dispensarului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Staționar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Săbăoani</w:t>
            </w:r>
            <w:proofErr w:type="spellEnd"/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C87BD" w14:textId="3A526985" w:rsidR="00C372B7" w:rsidRPr="002C6581" w:rsidRDefault="00C372B7" w:rsidP="00C372B7">
            <w:pPr>
              <w:rPr>
                <w:color w:val="000000" w:themeColor="text1"/>
              </w:rPr>
            </w:pPr>
            <w:r w:rsidRPr="00FE55B5">
              <w:rPr>
                <w:color w:val="000000" w:themeColor="text1"/>
              </w:rPr>
              <w:t xml:space="preserve">51112100-1 </w:t>
            </w:r>
            <w:proofErr w:type="spellStart"/>
            <w:r w:rsidRPr="00FE55B5">
              <w:rPr>
                <w:color w:val="000000" w:themeColor="text1"/>
              </w:rPr>
              <w:t>Servicii</w:t>
            </w:r>
            <w:proofErr w:type="spellEnd"/>
            <w:r w:rsidRPr="00FE55B5">
              <w:rPr>
                <w:color w:val="000000" w:themeColor="text1"/>
              </w:rPr>
              <w:t xml:space="preserve"> de </w:t>
            </w:r>
            <w:proofErr w:type="spellStart"/>
            <w:r w:rsidRPr="00FE55B5">
              <w:rPr>
                <w:color w:val="000000" w:themeColor="text1"/>
              </w:rPr>
              <w:t>instalare</w:t>
            </w:r>
            <w:proofErr w:type="spellEnd"/>
            <w:r w:rsidRPr="00FE55B5">
              <w:rPr>
                <w:color w:val="000000" w:themeColor="text1"/>
              </w:rPr>
              <w:t xml:space="preserve"> de </w:t>
            </w:r>
            <w:proofErr w:type="spellStart"/>
            <w:r w:rsidRPr="00FE55B5">
              <w:rPr>
                <w:color w:val="000000" w:themeColor="text1"/>
              </w:rPr>
              <w:t>echipament</w:t>
            </w:r>
            <w:proofErr w:type="spellEnd"/>
            <w:r w:rsidRPr="00FE55B5">
              <w:rPr>
                <w:color w:val="000000" w:themeColor="text1"/>
              </w:rPr>
              <w:t xml:space="preserve"> de </w:t>
            </w:r>
            <w:proofErr w:type="spellStart"/>
            <w:r w:rsidRPr="00FE55B5">
              <w:rPr>
                <w:color w:val="000000" w:themeColor="text1"/>
              </w:rPr>
              <w:t>distribu</w:t>
            </w:r>
            <w:r>
              <w:rPr>
                <w:color w:val="000000" w:themeColor="text1"/>
              </w:rPr>
              <w:t>ț</w:t>
            </w:r>
            <w:r w:rsidRPr="00FE55B5">
              <w:rPr>
                <w:color w:val="000000" w:themeColor="text1"/>
              </w:rPr>
              <w:t>ie</w:t>
            </w:r>
            <w:proofErr w:type="spellEnd"/>
            <w:r w:rsidRPr="00FE55B5">
              <w:rPr>
                <w:color w:val="000000" w:themeColor="text1"/>
              </w:rPr>
              <w:t xml:space="preserve"> a </w:t>
            </w:r>
            <w:proofErr w:type="spellStart"/>
            <w:r w:rsidRPr="00FE55B5">
              <w:rPr>
                <w:color w:val="000000" w:themeColor="text1"/>
              </w:rPr>
              <w:t>energiei</w:t>
            </w:r>
            <w:proofErr w:type="spellEnd"/>
            <w:r w:rsidRPr="00FE55B5">
              <w:rPr>
                <w:color w:val="000000" w:themeColor="text1"/>
              </w:rPr>
              <w:t xml:space="preserve"> </w:t>
            </w:r>
            <w:proofErr w:type="spellStart"/>
            <w:r w:rsidRPr="00FE55B5">
              <w:rPr>
                <w:color w:val="000000" w:themeColor="text1"/>
              </w:rPr>
              <w:t>electrice</w:t>
            </w:r>
            <w:proofErr w:type="spellEnd"/>
            <w:r w:rsidRPr="00FE55B5">
              <w:rPr>
                <w:color w:val="000000" w:themeColor="text1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012F0" w14:textId="16414ABF" w:rsidR="00C372B7" w:rsidRDefault="00C372B7" w:rsidP="00C372B7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33A48" w14:textId="61DD35AF" w:rsidR="00C372B7" w:rsidRPr="00440498" w:rsidRDefault="00C372B7" w:rsidP="00C372B7">
            <w:pPr>
              <w:jc w:val="center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Bugetul</w:t>
            </w:r>
            <w:proofErr w:type="spellEnd"/>
            <w:r w:rsidRPr="00440498">
              <w:rPr>
                <w:color w:val="000000" w:themeColor="text1"/>
              </w:rPr>
              <w:t xml:space="preserve">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C5BA" w14:textId="7E617288" w:rsidR="00C372B7" w:rsidRPr="00440498" w:rsidRDefault="00C372B7" w:rsidP="00C372B7">
            <w:pPr>
              <w:jc w:val="right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septembrie</w:t>
            </w:r>
            <w:proofErr w:type="spellEnd"/>
            <w:r w:rsidRPr="00440498">
              <w:rPr>
                <w:color w:val="000000" w:themeColor="text1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16E3B" w14:textId="7B73C430" w:rsidR="00C372B7" w:rsidRDefault="00C372B7" w:rsidP="00C372B7">
            <w:pPr>
              <w:jc w:val="right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octombrie</w:t>
            </w:r>
            <w:proofErr w:type="spellEnd"/>
          </w:p>
        </w:tc>
      </w:tr>
      <w:tr w:rsidR="00117F17" w:rsidRPr="006749EA" w14:paraId="1F5202DE" w14:textId="77777777" w:rsidTr="004E672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9174B" w14:textId="32C41FA1" w:rsidR="00117F17" w:rsidRDefault="00117F17" w:rsidP="00117F1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182.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F621F" w14:textId="1C8A6DE2" w:rsidR="00117F17" w:rsidRPr="00E56DDD" w:rsidRDefault="00117F17" w:rsidP="00117F17">
            <w:pPr>
              <w:rPr>
                <w:color w:val="000000" w:themeColor="text1"/>
                <w:lang w:val="ro-RO"/>
              </w:rPr>
            </w:pPr>
            <w:proofErr w:type="spellStart"/>
            <w:r>
              <w:rPr>
                <w:color w:val="000000" w:themeColor="text1"/>
              </w:rPr>
              <w:t>Execuție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lucrări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 w:rsidRPr="00962B5F">
              <w:rPr>
                <w:b/>
                <w:bCs/>
                <w:i/>
                <w:iCs/>
                <w:color w:val="000000" w:themeColor="text1"/>
              </w:rPr>
              <w:t>Amenaj</w:t>
            </w:r>
            <w:proofErr w:type="spellEnd"/>
            <w:r w:rsidRPr="00962B5F">
              <w:rPr>
                <w:b/>
                <w:bCs/>
                <w:i/>
                <w:iCs/>
                <w:color w:val="000000" w:themeColor="text1"/>
                <w:lang w:val="ro-RO"/>
              </w:rPr>
              <w:t>are parcări, trotuare, rigole carosabile pe str. Luceafărului, sat Săbăoani, comuna Săbăoani, județul Neamț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B2496" w14:textId="77777777" w:rsidR="00117F17" w:rsidRDefault="00117F17" w:rsidP="00117F17">
            <w:pPr>
              <w:rPr>
                <w:color w:val="000000" w:themeColor="text1"/>
              </w:rPr>
            </w:pPr>
            <w:r w:rsidRPr="00117F17">
              <w:rPr>
                <w:color w:val="000000" w:themeColor="text1"/>
              </w:rPr>
              <w:t xml:space="preserve">45223300-9 </w:t>
            </w:r>
            <w:proofErr w:type="spellStart"/>
            <w:r w:rsidRPr="00117F17">
              <w:rPr>
                <w:color w:val="000000" w:themeColor="text1"/>
              </w:rPr>
              <w:t>Lucrări</w:t>
            </w:r>
            <w:proofErr w:type="spellEnd"/>
            <w:r w:rsidRPr="00117F17">
              <w:rPr>
                <w:color w:val="000000" w:themeColor="text1"/>
              </w:rPr>
              <w:t xml:space="preserve"> de </w:t>
            </w:r>
            <w:proofErr w:type="spellStart"/>
            <w:r w:rsidRPr="00117F17">
              <w:rPr>
                <w:color w:val="000000" w:themeColor="text1"/>
              </w:rPr>
              <w:t>construcţii</w:t>
            </w:r>
            <w:proofErr w:type="spellEnd"/>
            <w:r w:rsidRPr="00117F17">
              <w:rPr>
                <w:color w:val="000000" w:themeColor="text1"/>
              </w:rPr>
              <w:t xml:space="preserve"> de </w:t>
            </w:r>
            <w:proofErr w:type="spellStart"/>
            <w:r w:rsidRPr="00117F17">
              <w:rPr>
                <w:color w:val="000000" w:themeColor="text1"/>
              </w:rPr>
              <w:t>parcări</w:t>
            </w:r>
            <w:proofErr w:type="spellEnd"/>
          </w:p>
          <w:p w14:paraId="2A0131DE" w14:textId="77777777" w:rsidR="00117F17" w:rsidRDefault="00117F17" w:rsidP="00117F17">
            <w:pPr>
              <w:rPr>
                <w:color w:val="000000" w:themeColor="text1"/>
              </w:rPr>
            </w:pPr>
            <w:r w:rsidRPr="00117F17">
              <w:rPr>
                <w:color w:val="000000" w:themeColor="text1"/>
              </w:rPr>
              <w:t xml:space="preserve">45233161-5 </w:t>
            </w:r>
            <w:proofErr w:type="spellStart"/>
            <w:r w:rsidRPr="00117F17">
              <w:rPr>
                <w:color w:val="000000" w:themeColor="text1"/>
              </w:rPr>
              <w:t>Lucrări</w:t>
            </w:r>
            <w:proofErr w:type="spellEnd"/>
            <w:r w:rsidRPr="00117F17">
              <w:rPr>
                <w:color w:val="000000" w:themeColor="text1"/>
              </w:rPr>
              <w:t xml:space="preserve"> de </w:t>
            </w:r>
            <w:proofErr w:type="spellStart"/>
            <w:r w:rsidRPr="00117F17">
              <w:rPr>
                <w:color w:val="000000" w:themeColor="text1"/>
              </w:rPr>
              <w:t>construcţii</w:t>
            </w:r>
            <w:proofErr w:type="spellEnd"/>
            <w:r w:rsidRPr="00117F17">
              <w:rPr>
                <w:color w:val="000000" w:themeColor="text1"/>
              </w:rPr>
              <w:t xml:space="preserve"> de </w:t>
            </w:r>
            <w:proofErr w:type="spellStart"/>
            <w:r w:rsidRPr="00117F17">
              <w:rPr>
                <w:color w:val="000000" w:themeColor="text1"/>
              </w:rPr>
              <w:t>trotuare</w:t>
            </w:r>
            <w:proofErr w:type="spellEnd"/>
          </w:p>
          <w:p w14:paraId="18B44337" w14:textId="31C1B9EE" w:rsidR="00117F17" w:rsidRPr="00FE55B5" w:rsidRDefault="00117F17" w:rsidP="00117F17">
            <w:pPr>
              <w:rPr>
                <w:color w:val="000000" w:themeColor="text1"/>
              </w:rPr>
            </w:pPr>
            <w:r w:rsidRPr="00117F17">
              <w:rPr>
                <w:color w:val="000000" w:themeColor="text1"/>
              </w:rPr>
              <w:t xml:space="preserve">45232453-2 </w:t>
            </w:r>
            <w:proofErr w:type="spellStart"/>
            <w:r w:rsidRPr="00117F17">
              <w:rPr>
                <w:color w:val="000000" w:themeColor="text1"/>
              </w:rPr>
              <w:t>Lucrări</w:t>
            </w:r>
            <w:proofErr w:type="spellEnd"/>
            <w:r w:rsidRPr="00117F17">
              <w:rPr>
                <w:color w:val="000000" w:themeColor="text1"/>
              </w:rPr>
              <w:t xml:space="preserve"> de </w:t>
            </w:r>
            <w:proofErr w:type="spellStart"/>
            <w:r w:rsidRPr="00117F17">
              <w:rPr>
                <w:color w:val="000000" w:themeColor="text1"/>
              </w:rPr>
              <w:t>construcţii</w:t>
            </w:r>
            <w:proofErr w:type="spellEnd"/>
            <w:r w:rsidRPr="00117F17">
              <w:rPr>
                <w:color w:val="000000" w:themeColor="text1"/>
              </w:rPr>
              <w:t xml:space="preserve"> de canale de scurgere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34383" w14:textId="3CE588E0" w:rsidR="00117F17" w:rsidRPr="004E672B" w:rsidRDefault="00117F17" w:rsidP="00117F17">
            <w:pPr>
              <w:jc w:val="right"/>
              <w:rPr>
                <w:color w:val="000000" w:themeColor="text1"/>
              </w:rPr>
            </w:pPr>
            <w:r w:rsidRPr="004E672B">
              <w:rPr>
                <w:color w:val="000000" w:themeColor="text1"/>
              </w:rPr>
              <w:t>836.776,95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1CAB7" w14:textId="059C92CD" w:rsidR="00117F17" w:rsidRPr="00440498" w:rsidRDefault="00117F17" w:rsidP="00117F17">
            <w:pPr>
              <w:jc w:val="center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Bugetul</w:t>
            </w:r>
            <w:proofErr w:type="spellEnd"/>
            <w:r w:rsidRPr="00440498">
              <w:rPr>
                <w:color w:val="000000" w:themeColor="text1"/>
              </w:rPr>
              <w:t xml:space="preserve">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A84F5" w14:textId="15B71BAE" w:rsidR="00117F17" w:rsidRPr="00440498" w:rsidRDefault="00117F17" w:rsidP="00117F17">
            <w:pPr>
              <w:jc w:val="right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octombrie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B6080" w14:textId="5E73C73F" w:rsidR="00117F17" w:rsidRDefault="00117F17" w:rsidP="00117F17">
            <w:pPr>
              <w:jc w:val="right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noiembrie</w:t>
            </w:r>
            <w:proofErr w:type="spellEnd"/>
          </w:p>
        </w:tc>
      </w:tr>
    </w:tbl>
    <w:p w14:paraId="4FB50F94" w14:textId="77777777" w:rsidR="009F3FEF" w:rsidRDefault="00CD74AF" w:rsidP="00CD74AF">
      <w:pPr>
        <w:rPr>
          <w:lang w:val="pt-BR"/>
        </w:rPr>
      </w:pPr>
      <w:r>
        <w:rPr>
          <w:lang w:val="pt-BR"/>
        </w:rPr>
        <w:tab/>
      </w:r>
    </w:p>
    <w:p w14:paraId="258E1EAB" w14:textId="52A401A8" w:rsidR="00B51CA1" w:rsidRDefault="009F3FEF" w:rsidP="00CD74AF">
      <w:pPr>
        <w:rPr>
          <w:lang w:val="pt-BR"/>
        </w:rPr>
      </w:pPr>
      <w:r>
        <w:rPr>
          <w:lang w:val="pt-BR"/>
        </w:rPr>
        <w:t xml:space="preserve">            </w:t>
      </w:r>
      <w:r w:rsidR="00B51CA1" w:rsidRPr="00B51CA1">
        <w:rPr>
          <w:lang w:val="pt-BR"/>
        </w:rPr>
        <w:t>A</w:t>
      </w:r>
      <w:r w:rsidR="007958FE">
        <w:rPr>
          <w:lang w:val="pt-BR"/>
        </w:rPr>
        <w:t>vizat</w:t>
      </w:r>
      <w:r w:rsidR="00B51CA1" w:rsidRPr="00B51CA1">
        <w:rPr>
          <w:lang w:val="pt-BR"/>
        </w:rPr>
        <w:t xml:space="preserve">,                                                                                                                                         </w:t>
      </w:r>
      <w:r w:rsidR="00B51CA1">
        <w:rPr>
          <w:lang w:val="pt-BR"/>
        </w:rPr>
        <w:t xml:space="preserve">         </w:t>
      </w:r>
      <w:r w:rsidR="00CD74AF">
        <w:rPr>
          <w:lang w:val="pt-BR"/>
        </w:rPr>
        <w:tab/>
      </w:r>
      <w:r w:rsidR="00B51CA1">
        <w:rPr>
          <w:lang w:val="pt-BR"/>
        </w:rPr>
        <w:t xml:space="preserve"> Î</w:t>
      </w:r>
      <w:r w:rsidR="007958FE">
        <w:rPr>
          <w:lang w:val="pt-BR"/>
        </w:rPr>
        <w:t>ntocmit,</w:t>
      </w:r>
      <w:r w:rsidR="00B51CA1" w:rsidRPr="00B51CA1">
        <w:rPr>
          <w:lang w:val="pt-BR"/>
        </w:rPr>
        <w:t xml:space="preserve"> </w:t>
      </w:r>
    </w:p>
    <w:p w14:paraId="583B5A31" w14:textId="0A8F383B" w:rsidR="00B51CA1" w:rsidRPr="00B51CA1" w:rsidRDefault="00E3626E" w:rsidP="00321059">
      <w:pPr>
        <w:rPr>
          <w:lang w:val="pt-BR"/>
        </w:rPr>
      </w:pPr>
      <w:r>
        <w:rPr>
          <w:lang w:val="pt-BR"/>
        </w:rPr>
        <w:t>Compartiment</w:t>
      </w:r>
      <w:r w:rsidR="00321059" w:rsidRPr="00321059">
        <w:rPr>
          <w:lang w:val="pt-BR"/>
        </w:rPr>
        <w:t xml:space="preserve"> Contabilitate, Financiar Taxe și Impozite,</w:t>
      </w:r>
      <w:r w:rsidR="00B51CA1" w:rsidRPr="00B51CA1">
        <w:rPr>
          <w:lang w:val="pt-BR"/>
        </w:rPr>
        <w:t xml:space="preserve">                                                     </w:t>
      </w:r>
      <w:r w:rsidR="007958FE">
        <w:rPr>
          <w:lang w:val="pt-BR"/>
        </w:rPr>
        <w:t xml:space="preserve">  </w:t>
      </w:r>
      <w:r w:rsidR="00B51CA1" w:rsidRPr="00B51CA1">
        <w:rPr>
          <w:lang w:val="pt-BR"/>
        </w:rPr>
        <w:t xml:space="preserve">              </w:t>
      </w:r>
      <w:r w:rsidR="00B51CA1">
        <w:rPr>
          <w:lang w:val="pt-BR"/>
        </w:rPr>
        <w:t xml:space="preserve"> </w:t>
      </w:r>
      <w:r w:rsidR="00CD74AF">
        <w:rPr>
          <w:lang w:val="pt-BR"/>
        </w:rPr>
        <w:t>Consilier achiziții publice</w:t>
      </w:r>
      <w:r w:rsidR="007958FE">
        <w:rPr>
          <w:lang w:val="pt-BR"/>
        </w:rPr>
        <w:t>,</w:t>
      </w:r>
      <w:r w:rsidR="00B51CA1" w:rsidRPr="00B51CA1">
        <w:rPr>
          <w:lang w:val="pt-BR"/>
        </w:rPr>
        <w:t xml:space="preserve"> </w:t>
      </w:r>
    </w:p>
    <w:p w14:paraId="2DA7A971" w14:textId="2D2884B4" w:rsidR="00F75E7F" w:rsidRDefault="00B51CA1" w:rsidP="00CD74AF">
      <w:pPr>
        <w:rPr>
          <w:lang w:val="ro-RO"/>
        </w:rPr>
      </w:pPr>
      <w:r>
        <w:rPr>
          <w:lang w:val="pt-BR"/>
        </w:rPr>
        <w:t xml:space="preserve">      </w:t>
      </w:r>
      <w:r w:rsidRPr="00B51CA1">
        <w:rPr>
          <w:lang w:val="pt-BR"/>
        </w:rPr>
        <w:t xml:space="preserve">  </w:t>
      </w:r>
      <w:r w:rsidR="00321059">
        <w:rPr>
          <w:lang w:val="pt-BR"/>
        </w:rPr>
        <w:t>Pal Iuliana</w:t>
      </w:r>
      <w:r w:rsidRPr="00B51CA1">
        <w:rPr>
          <w:lang w:val="pt-BR"/>
        </w:rPr>
        <w:t xml:space="preserve">                       </w:t>
      </w:r>
      <w:r w:rsidR="00991F62">
        <w:rPr>
          <w:lang w:val="pt-BR"/>
        </w:rPr>
        <w:t xml:space="preserve">                                       </w:t>
      </w:r>
      <w:r w:rsidRPr="00B51CA1">
        <w:rPr>
          <w:lang w:val="pt-BR"/>
        </w:rPr>
        <w:t xml:space="preserve"> </w:t>
      </w:r>
      <w:r w:rsidR="00FA473F">
        <w:rPr>
          <w:lang w:val="pt-BR"/>
        </w:rPr>
        <w:t xml:space="preserve">              </w:t>
      </w:r>
      <w:r w:rsidRPr="00B51CA1">
        <w:rPr>
          <w:lang w:val="pt-BR"/>
        </w:rPr>
        <w:t xml:space="preserve">                                               </w:t>
      </w:r>
      <w:r w:rsidR="00286C09">
        <w:rPr>
          <w:lang w:val="pt-BR"/>
        </w:rPr>
        <w:t xml:space="preserve">        </w:t>
      </w:r>
      <w:r w:rsidR="00CD74AF">
        <w:rPr>
          <w:lang w:val="pt-BR"/>
        </w:rPr>
        <w:t xml:space="preserve">         </w:t>
      </w:r>
      <w:r w:rsidR="00321059">
        <w:rPr>
          <w:lang w:val="pt-BR"/>
        </w:rPr>
        <w:t xml:space="preserve">         </w:t>
      </w:r>
      <w:r w:rsidRPr="00B51CA1">
        <w:rPr>
          <w:lang w:val="pt-BR"/>
        </w:rPr>
        <w:t xml:space="preserve"> Colţa Daniela</w:t>
      </w:r>
      <w:r>
        <w:rPr>
          <w:lang w:val="ro-RO"/>
        </w:rPr>
        <w:t xml:space="preserve">  </w:t>
      </w:r>
      <w:r w:rsidR="00286C09">
        <w:rPr>
          <w:lang w:val="ro-RO"/>
        </w:rPr>
        <w:t xml:space="preserve"> </w:t>
      </w:r>
      <w:r w:rsidR="001071DA">
        <w:rPr>
          <w:lang w:val="ro-RO"/>
        </w:rPr>
        <w:t xml:space="preserve">                        </w:t>
      </w:r>
      <w:r w:rsidR="00286C09">
        <w:rPr>
          <w:lang w:val="ro-RO"/>
        </w:rPr>
        <w:t xml:space="preserve"> </w:t>
      </w:r>
      <w:r w:rsidR="00CD74AF">
        <w:rPr>
          <w:lang w:val="ro-RO"/>
        </w:rPr>
        <w:t xml:space="preserve">                                                             </w:t>
      </w:r>
      <w:r w:rsidR="00A92850">
        <w:rPr>
          <w:lang w:val="ro-RO"/>
        </w:rPr>
        <w:t xml:space="preserve">  </w:t>
      </w:r>
    </w:p>
    <w:p w14:paraId="6585A001" w14:textId="244AD76C" w:rsidR="003E31A3" w:rsidRPr="00F75E7F" w:rsidRDefault="00FA473F" w:rsidP="002D7653">
      <w:pPr>
        <w:jc w:val="center"/>
        <w:rPr>
          <w:lang w:val="ro-RO"/>
        </w:rPr>
      </w:pPr>
      <w:r>
        <w:rPr>
          <w:lang w:val="ro-RO"/>
        </w:rPr>
        <w:t>Primar,</w:t>
      </w:r>
      <w:r w:rsidR="002D7653">
        <w:rPr>
          <w:lang w:val="ro-RO"/>
        </w:rPr>
        <w:t xml:space="preserve">                                                                                                                 </w:t>
      </w:r>
      <w:r>
        <w:rPr>
          <w:lang w:val="ro-RO"/>
        </w:rPr>
        <w:t xml:space="preserve">                                                                                     </w:t>
      </w:r>
      <w:r w:rsidR="00F75E7F">
        <w:rPr>
          <w:lang w:val="ro-RO"/>
        </w:rPr>
        <w:t xml:space="preserve">                    </w:t>
      </w:r>
      <w:r>
        <w:rPr>
          <w:lang w:val="ro-RO"/>
        </w:rPr>
        <w:t xml:space="preserve">  </w:t>
      </w:r>
      <w:r w:rsidR="00A92850">
        <w:rPr>
          <w:lang w:val="ro-RO"/>
        </w:rPr>
        <w:t>Vîrgă Florin</w:t>
      </w:r>
      <w:r w:rsidR="00B51CA1">
        <w:rPr>
          <w:color w:val="000000"/>
          <w:lang w:val="ro-RO"/>
        </w:rPr>
        <w:t xml:space="preserve">  </w:t>
      </w:r>
      <w:r w:rsidR="00885158" w:rsidRPr="00885158">
        <w:rPr>
          <w:lang w:val="pt-BR"/>
        </w:rPr>
        <w:t xml:space="preserve"> </w:t>
      </w:r>
    </w:p>
    <w:sectPr w:rsidR="003E31A3" w:rsidRPr="00F75E7F" w:rsidSect="003845EF">
      <w:footerReference w:type="default" r:id="rId9"/>
      <w:pgSz w:w="15840" w:h="12240" w:orient="landscape"/>
      <w:pgMar w:top="1260" w:right="27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751B27" w14:textId="77777777" w:rsidR="00D6754F" w:rsidRDefault="00D6754F" w:rsidP="001D6D76">
      <w:r>
        <w:separator/>
      </w:r>
    </w:p>
  </w:endnote>
  <w:endnote w:type="continuationSeparator" w:id="0">
    <w:p w14:paraId="119CB0FC" w14:textId="77777777" w:rsidR="00D6754F" w:rsidRDefault="00D6754F" w:rsidP="001D6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F83CEA" w14:textId="77777777" w:rsidR="007C3CD5" w:rsidRDefault="007C3CD5">
    <w:pPr>
      <w:pStyle w:val="Footer"/>
      <w:jc w:val="center"/>
    </w:pPr>
  </w:p>
  <w:p w14:paraId="2B4588D8" w14:textId="77777777" w:rsidR="007C3CD5" w:rsidRDefault="007C3C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8D2624" w14:textId="77777777" w:rsidR="00D6754F" w:rsidRDefault="00D6754F" w:rsidP="001D6D76">
      <w:r>
        <w:separator/>
      </w:r>
    </w:p>
  </w:footnote>
  <w:footnote w:type="continuationSeparator" w:id="0">
    <w:p w14:paraId="3EC08941" w14:textId="77777777" w:rsidR="00D6754F" w:rsidRDefault="00D6754F" w:rsidP="001D6D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F2AE9"/>
    <w:multiLevelType w:val="hybridMultilevel"/>
    <w:tmpl w:val="41281AD0"/>
    <w:lvl w:ilvl="0" w:tplc="A0BCCBCE">
      <w:start w:val="2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5E42D8"/>
    <w:multiLevelType w:val="hybridMultilevel"/>
    <w:tmpl w:val="7E0AC548"/>
    <w:lvl w:ilvl="0" w:tplc="CC521B58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D0"/>
    <w:rsid w:val="00002999"/>
    <w:rsid w:val="0000491F"/>
    <w:rsid w:val="00006BFD"/>
    <w:rsid w:val="0000757A"/>
    <w:rsid w:val="00011303"/>
    <w:rsid w:val="00014612"/>
    <w:rsid w:val="00016545"/>
    <w:rsid w:val="00016BD4"/>
    <w:rsid w:val="00017CBF"/>
    <w:rsid w:val="000209C6"/>
    <w:rsid w:val="00020A5F"/>
    <w:rsid w:val="0002114E"/>
    <w:rsid w:val="0002196F"/>
    <w:rsid w:val="0002236A"/>
    <w:rsid w:val="00022D55"/>
    <w:rsid w:val="000234E3"/>
    <w:rsid w:val="000237D1"/>
    <w:rsid w:val="00024B8D"/>
    <w:rsid w:val="00026513"/>
    <w:rsid w:val="00026B4C"/>
    <w:rsid w:val="00030682"/>
    <w:rsid w:val="0003266D"/>
    <w:rsid w:val="00033016"/>
    <w:rsid w:val="0003354C"/>
    <w:rsid w:val="00033D2A"/>
    <w:rsid w:val="00034289"/>
    <w:rsid w:val="00035D31"/>
    <w:rsid w:val="00035E86"/>
    <w:rsid w:val="0003650B"/>
    <w:rsid w:val="0003750C"/>
    <w:rsid w:val="00037B77"/>
    <w:rsid w:val="00037E5C"/>
    <w:rsid w:val="00041AD1"/>
    <w:rsid w:val="00041F88"/>
    <w:rsid w:val="000448C6"/>
    <w:rsid w:val="00046C42"/>
    <w:rsid w:val="0004718B"/>
    <w:rsid w:val="000502E2"/>
    <w:rsid w:val="000520A4"/>
    <w:rsid w:val="00052149"/>
    <w:rsid w:val="000537C3"/>
    <w:rsid w:val="000548F7"/>
    <w:rsid w:val="00055F4F"/>
    <w:rsid w:val="00057E22"/>
    <w:rsid w:val="00057FBB"/>
    <w:rsid w:val="00060366"/>
    <w:rsid w:val="00062A99"/>
    <w:rsid w:val="0006420D"/>
    <w:rsid w:val="0006553D"/>
    <w:rsid w:val="00065972"/>
    <w:rsid w:val="000661BC"/>
    <w:rsid w:val="0006685E"/>
    <w:rsid w:val="00066F6D"/>
    <w:rsid w:val="000723C8"/>
    <w:rsid w:val="00075EDB"/>
    <w:rsid w:val="00076E81"/>
    <w:rsid w:val="000770BE"/>
    <w:rsid w:val="00081840"/>
    <w:rsid w:val="00082393"/>
    <w:rsid w:val="000823D8"/>
    <w:rsid w:val="00083D3D"/>
    <w:rsid w:val="0008691B"/>
    <w:rsid w:val="000900E5"/>
    <w:rsid w:val="000905F5"/>
    <w:rsid w:val="00094C41"/>
    <w:rsid w:val="00095F1A"/>
    <w:rsid w:val="000978CF"/>
    <w:rsid w:val="000A05BA"/>
    <w:rsid w:val="000A0DE4"/>
    <w:rsid w:val="000A15EE"/>
    <w:rsid w:val="000A1726"/>
    <w:rsid w:val="000A277D"/>
    <w:rsid w:val="000A298A"/>
    <w:rsid w:val="000A2BFB"/>
    <w:rsid w:val="000A5318"/>
    <w:rsid w:val="000A57CF"/>
    <w:rsid w:val="000A65DD"/>
    <w:rsid w:val="000A6632"/>
    <w:rsid w:val="000B09C7"/>
    <w:rsid w:val="000B112E"/>
    <w:rsid w:val="000B223D"/>
    <w:rsid w:val="000B2B5F"/>
    <w:rsid w:val="000B2FC4"/>
    <w:rsid w:val="000B2FCB"/>
    <w:rsid w:val="000B3839"/>
    <w:rsid w:val="000B3917"/>
    <w:rsid w:val="000B4D3C"/>
    <w:rsid w:val="000C0F22"/>
    <w:rsid w:val="000C110D"/>
    <w:rsid w:val="000C1B57"/>
    <w:rsid w:val="000C2DD1"/>
    <w:rsid w:val="000C31DD"/>
    <w:rsid w:val="000C4793"/>
    <w:rsid w:val="000C482F"/>
    <w:rsid w:val="000C5F3E"/>
    <w:rsid w:val="000C7E1A"/>
    <w:rsid w:val="000D41B6"/>
    <w:rsid w:val="000D4B3A"/>
    <w:rsid w:val="000D5C02"/>
    <w:rsid w:val="000D64C7"/>
    <w:rsid w:val="000D6E82"/>
    <w:rsid w:val="000D7100"/>
    <w:rsid w:val="000D7D9D"/>
    <w:rsid w:val="000E0827"/>
    <w:rsid w:val="000E0E75"/>
    <w:rsid w:val="000E1455"/>
    <w:rsid w:val="000E38C9"/>
    <w:rsid w:val="000E4667"/>
    <w:rsid w:val="000E651B"/>
    <w:rsid w:val="000E6B45"/>
    <w:rsid w:val="000E6D24"/>
    <w:rsid w:val="000F0888"/>
    <w:rsid w:val="000F126F"/>
    <w:rsid w:val="000F2957"/>
    <w:rsid w:val="000F2BE4"/>
    <w:rsid w:val="000F3FFD"/>
    <w:rsid w:val="000F5227"/>
    <w:rsid w:val="000F7A78"/>
    <w:rsid w:val="00100ED3"/>
    <w:rsid w:val="00101600"/>
    <w:rsid w:val="00102734"/>
    <w:rsid w:val="00103244"/>
    <w:rsid w:val="00103835"/>
    <w:rsid w:val="00103FC0"/>
    <w:rsid w:val="001045EC"/>
    <w:rsid w:val="001056DB"/>
    <w:rsid w:val="001058E6"/>
    <w:rsid w:val="001071DA"/>
    <w:rsid w:val="0010757F"/>
    <w:rsid w:val="00110C3D"/>
    <w:rsid w:val="00110C4B"/>
    <w:rsid w:val="001136D9"/>
    <w:rsid w:val="0011401B"/>
    <w:rsid w:val="00114763"/>
    <w:rsid w:val="00116F1C"/>
    <w:rsid w:val="00117F17"/>
    <w:rsid w:val="001214BF"/>
    <w:rsid w:val="00122353"/>
    <w:rsid w:val="0012345C"/>
    <w:rsid w:val="00123FE6"/>
    <w:rsid w:val="00124C26"/>
    <w:rsid w:val="00125E51"/>
    <w:rsid w:val="0013032C"/>
    <w:rsid w:val="00131AAD"/>
    <w:rsid w:val="0013201E"/>
    <w:rsid w:val="001320AA"/>
    <w:rsid w:val="00133BD2"/>
    <w:rsid w:val="00133E8D"/>
    <w:rsid w:val="00134C36"/>
    <w:rsid w:val="001370E7"/>
    <w:rsid w:val="00140296"/>
    <w:rsid w:val="00140A1A"/>
    <w:rsid w:val="00141365"/>
    <w:rsid w:val="00142842"/>
    <w:rsid w:val="001431CB"/>
    <w:rsid w:val="00144B4D"/>
    <w:rsid w:val="00150658"/>
    <w:rsid w:val="0015136E"/>
    <w:rsid w:val="001527CE"/>
    <w:rsid w:val="0015290F"/>
    <w:rsid w:val="001531DA"/>
    <w:rsid w:val="00153740"/>
    <w:rsid w:val="001548A7"/>
    <w:rsid w:val="00156B9B"/>
    <w:rsid w:val="00160BD0"/>
    <w:rsid w:val="001615B5"/>
    <w:rsid w:val="00161B19"/>
    <w:rsid w:val="00162770"/>
    <w:rsid w:val="00164A19"/>
    <w:rsid w:val="001659B6"/>
    <w:rsid w:val="00170E9E"/>
    <w:rsid w:val="001713D8"/>
    <w:rsid w:val="00171A2A"/>
    <w:rsid w:val="00171F2C"/>
    <w:rsid w:val="0017291C"/>
    <w:rsid w:val="001768DE"/>
    <w:rsid w:val="00180488"/>
    <w:rsid w:val="00181073"/>
    <w:rsid w:val="001810DF"/>
    <w:rsid w:val="00182C03"/>
    <w:rsid w:val="001837F7"/>
    <w:rsid w:val="001846FC"/>
    <w:rsid w:val="0018662B"/>
    <w:rsid w:val="00186875"/>
    <w:rsid w:val="00190572"/>
    <w:rsid w:val="00191761"/>
    <w:rsid w:val="0019485F"/>
    <w:rsid w:val="00196B4A"/>
    <w:rsid w:val="00197820"/>
    <w:rsid w:val="001A05DE"/>
    <w:rsid w:val="001A0B4E"/>
    <w:rsid w:val="001A44C1"/>
    <w:rsid w:val="001A70C0"/>
    <w:rsid w:val="001A7B11"/>
    <w:rsid w:val="001B001E"/>
    <w:rsid w:val="001B1934"/>
    <w:rsid w:val="001B21FB"/>
    <w:rsid w:val="001B44C7"/>
    <w:rsid w:val="001B607E"/>
    <w:rsid w:val="001B6771"/>
    <w:rsid w:val="001C0CE4"/>
    <w:rsid w:val="001C3038"/>
    <w:rsid w:val="001C39C6"/>
    <w:rsid w:val="001C4AAA"/>
    <w:rsid w:val="001C5935"/>
    <w:rsid w:val="001C6215"/>
    <w:rsid w:val="001C7BE7"/>
    <w:rsid w:val="001D18AC"/>
    <w:rsid w:val="001D324A"/>
    <w:rsid w:val="001D4037"/>
    <w:rsid w:val="001D64F3"/>
    <w:rsid w:val="001D6537"/>
    <w:rsid w:val="001D6D76"/>
    <w:rsid w:val="001E0C57"/>
    <w:rsid w:val="001E124B"/>
    <w:rsid w:val="001E3332"/>
    <w:rsid w:val="001E4610"/>
    <w:rsid w:val="001E61CE"/>
    <w:rsid w:val="001E624E"/>
    <w:rsid w:val="001F133E"/>
    <w:rsid w:val="001F19CF"/>
    <w:rsid w:val="001F1D02"/>
    <w:rsid w:val="001F279E"/>
    <w:rsid w:val="001F2941"/>
    <w:rsid w:val="001F2E10"/>
    <w:rsid w:val="001F312B"/>
    <w:rsid w:val="001F463D"/>
    <w:rsid w:val="001F5407"/>
    <w:rsid w:val="001F5B71"/>
    <w:rsid w:val="001F683C"/>
    <w:rsid w:val="001F6A19"/>
    <w:rsid w:val="001F7148"/>
    <w:rsid w:val="001F752E"/>
    <w:rsid w:val="001F79DB"/>
    <w:rsid w:val="00200E26"/>
    <w:rsid w:val="00202B63"/>
    <w:rsid w:val="00202D1D"/>
    <w:rsid w:val="00202E52"/>
    <w:rsid w:val="002058CC"/>
    <w:rsid w:val="00205A86"/>
    <w:rsid w:val="00206930"/>
    <w:rsid w:val="002079DB"/>
    <w:rsid w:val="002100AC"/>
    <w:rsid w:val="002101A3"/>
    <w:rsid w:val="00213A17"/>
    <w:rsid w:val="00213F61"/>
    <w:rsid w:val="00214FF3"/>
    <w:rsid w:val="00221344"/>
    <w:rsid w:val="00222182"/>
    <w:rsid w:val="002221A3"/>
    <w:rsid w:val="002240FE"/>
    <w:rsid w:val="002249FE"/>
    <w:rsid w:val="002254FC"/>
    <w:rsid w:val="00232057"/>
    <w:rsid w:val="00232E94"/>
    <w:rsid w:val="00232FAD"/>
    <w:rsid w:val="00233292"/>
    <w:rsid w:val="002342D4"/>
    <w:rsid w:val="002343B3"/>
    <w:rsid w:val="002344E9"/>
    <w:rsid w:val="002369A0"/>
    <w:rsid w:val="0024019E"/>
    <w:rsid w:val="00240C7D"/>
    <w:rsid w:val="00241ED5"/>
    <w:rsid w:val="0024245D"/>
    <w:rsid w:val="002451FE"/>
    <w:rsid w:val="002457AE"/>
    <w:rsid w:val="002463F1"/>
    <w:rsid w:val="00250F1F"/>
    <w:rsid w:val="00251644"/>
    <w:rsid w:val="0025183A"/>
    <w:rsid w:val="00253D2E"/>
    <w:rsid w:val="00257D26"/>
    <w:rsid w:val="002610AA"/>
    <w:rsid w:val="00262486"/>
    <w:rsid w:val="00264666"/>
    <w:rsid w:val="00265695"/>
    <w:rsid w:val="00265D07"/>
    <w:rsid w:val="002672DF"/>
    <w:rsid w:val="00267675"/>
    <w:rsid w:val="002679D0"/>
    <w:rsid w:val="00267DA0"/>
    <w:rsid w:val="0027049A"/>
    <w:rsid w:val="002733CD"/>
    <w:rsid w:val="00273576"/>
    <w:rsid w:val="002749BB"/>
    <w:rsid w:val="002751EA"/>
    <w:rsid w:val="002753E3"/>
    <w:rsid w:val="00276FE6"/>
    <w:rsid w:val="002771A8"/>
    <w:rsid w:val="002775CF"/>
    <w:rsid w:val="002800A9"/>
    <w:rsid w:val="00280106"/>
    <w:rsid w:val="00280618"/>
    <w:rsid w:val="0028282C"/>
    <w:rsid w:val="00283467"/>
    <w:rsid w:val="002844AD"/>
    <w:rsid w:val="00284CF0"/>
    <w:rsid w:val="00284E06"/>
    <w:rsid w:val="002864E3"/>
    <w:rsid w:val="00286C09"/>
    <w:rsid w:val="002919D9"/>
    <w:rsid w:val="00292786"/>
    <w:rsid w:val="00293E7D"/>
    <w:rsid w:val="002947E9"/>
    <w:rsid w:val="002962AB"/>
    <w:rsid w:val="002963CF"/>
    <w:rsid w:val="00296B70"/>
    <w:rsid w:val="002A0D52"/>
    <w:rsid w:val="002A14F8"/>
    <w:rsid w:val="002A4463"/>
    <w:rsid w:val="002A4947"/>
    <w:rsid w:val="002A5043"/>
    <w:rsid w:val="002A59FB"/>
    <w:rsid w:val="002B0074"/>
    <w:rsid w:val="002B010A"/>
    <w:rsid w:val="002B06AD"/>
    <w:rsid w:val="002B074B"/>
    <w:rsid w:val="002B0B36"/>
    <w:rsid w:val="002B18FF"/>
    <w:rsid w:val="002B1D76"/>
    <w:rsid w:val="002B3DC8"/>
    <w:rsid w:val="002B5E3E"/>
    <w:rsid w:val="002B6516"/>
    <w:rsid w:val="002B74F5"/>
    <w:rsid w:val="002C06AA"/>
    <w:rsid w:val="002C0B6B"/>
    <w:rsid w:val="002C2F34"/>
    <w:rsid w:val="002C3F8B"/>
    <w:rsid w:val="002C43D1"/>
    <w:rsid w:val="002C498D"/>
    <w:rsid w:val="002C5A96"/>
    <w:rsid w:val="002C6581"/>
    <w:rsid w:val="002C6706"/>
    <w:rsid w:val="002C6C57"/>
    <w:rsid w:val="002D2CAF"/>
    <w:rsid w:val="002D4705"/>
    <w:rsid w:val="002D4743"/>
    <w:rsid w:val="002D53B1"/>
    <w:rsid w:val="002D5701"/>
    <w:rsid w:val="002D5F16"/>
    <w:rsid w:val="002D73CB"/>
    <w:rsid w:val="002D7653"/>
    <w:rsid w:val="002D77F6"/>
    <w:rsid w:val="002E077B"/>
    <w:rsid w:val="002E194F"/>
    <w:rsid w:val="002E36E2"/>
    <w:rsid w:val="002E4057"/>
    <w:rsid w:val="002E4DEB"/>
    <w:rsid w:val="002E7427"/>
    <w:rsid w:val="002F0D06"/>
    <w:rsid w:val="002F1254"/>
    <w:rsid w:val="002F1920"/>
    <w:rsid w:val="002F3A0C"/>
    <w:rsid w:val="002F3E8E"/>
    <w:rsid w:val="002F4B05"/>
    <w:rsid w:val="002F514F"/>
    <w:rsid w:val="002F64AE"/>
    <w:rsid w:val="002F673B"/>
    <w:rsid w:val="002F72C8"/>
    <w:rsid w:val="00300B35"/>
    <w:rsid w:val="00300B7B"/>
    <w:rsid w:val="00301EF0"/>
    <w:rsid w:val="003043C0"/>
    <w:rsid w:val="00305275"/>
    <w:rsid w:val="00305952"/>
    <w:rsid w:val="00305A0E"/>
    <w:rsid w:val="003073F1"/>
    <w:rsid w:val="00310584"/>
    <w:rsid w:val="0031219C"/>
    <w:rsid w:val="00313AB0"/>
    <w:rsid w:val="003156A1"/>
    <w:rsid w:val="0031603F"/>
    <w:rsid w:val="00316CB3"/>
    <w:rsid w:val="00320852"/>
    <w:rsid w:val="00321059"/>
    <w:rsid w:val="00322615"/>
    <w:rsid w:val="003232D8"/>
    <w:rsid w:val="00323493"/>
    <w:rsid w:val="0032451C"/>
    <w:rsid w:val="003247F2"/>
    <w:rsid w:val="003248CE"/>
    <w:rsid w:val="00326AEA"/>
    <w:rsid w:val="00326C0E"/>
    <w:rsid w:val="003271C7"/>
    <w:rsid w:val="00333B9E"/>
    <w:rsid w:val="00334B9D"/>
    <w:rsid w:val="00334F4F"/>
    <w:rsid w:val="00334FDA"/>
    <w:rsid w:val="0033503F"/>
    <w:rsid w:val="003354D4"/>
    <w:rsid w:val="00337800"/>
    <w:rsid w:val="00337962"/>
    <w:rsid w:val="0034012E"/>
    <w:rsid w:val="00340A7B"/>
    <w:rsid w:val="00340E81"/>
    <w:rsid w:val="00341DF4"/>
    <w:rsid w:val="0034284B"/>
    <w:rsid w:val="003441ED"/>
    <w:rsid w:val="00344252"/>
    <w:rsid w:val="0034513E"/>
    <w:rsid w:val="00345289"/>
    <w:rsid w:val="00345B64"/>
    <w:rsid w:val="0034659F"/>
    <w:rsid w:val="00346AD2"/>
    <w:rsid w:val="00347383"/>
    <w:rsid w:val="0035234F"/>
    <w:rsid w:val="00352450"/>
    <w:rsid w:val="003526FC"/>
    <w:rsid w:val="00353AEF"/>
    <w:rsid w:val="00354987"/>
    <w:rsid w:val="00356A76"/>
    <w:rsid w:val="003574C7"/>
    <w:rsid w:val="0036050B"/>
    <w:rsid w:val="00361098"/>
    <w:rsid w:val="0036209C"/>
    <w:rsid w:val="00362617"/>
    <w:rsid w:val="0036279A"/>
    <w:rsid w:val="0036475E"/>
    <w:rsid w:val="0036481D"/>
    <w:rsid w:val="003648CC"/>
    <w:rsid w:val="00366FE1"/>
    <w:rsid w:val="00367CBD"/>
    <w:rsid w:val="00370AD7"/>
    <w:rsid w:val="00372EB8"/>
    <w:rsid w:val="003733A7"/>
    <w:rsid w:val="003735D8"/>
    <w:rsid w:val="00373BBB"/>
    <w:rsid w:val="00374606"/>
    <w:rsid w:val="00377557"/>
    <w:rsid w:val="00377DB6"/>
    <w:rsid w:val="00382007"/>
    <w:rsid w:val="003845EF"/>
    <w:rsid w:val="00386701"/>
    <w:rsid w:val="00386932"/>
    <w:rsid w:val="00391DBE"/>
    <w:rsid w:val="003929F7"/>
    <w:rsid w:val="003930B9"/>
    <w:rsid w:val="0039527A"/>
    <w:rsid w:val="003957B9"/>
    <w:rsid w:val="00395E8F"/>
    <w:rsid w:val="0039623B"/>
    <w:rsid w:val="003962B9"/>
    <w:rsid w:val="003967A3"/>
    <w:rsid w:val="003969DD"/>
    <w:rsid w:val="003977D3"/>
    <w:rsid w:val="003A1810"/>
    <w:rsid w:val="003A1AEC"/>
    <w:rsid w:val="003A276F"/>
    <w:rsid w:val="003A3475"/>
    <w:rsid w:val="003A3A6A"/>
    <w:rsid w:val="003A43E0"/>
    <w:rsid w:val="003A45D4"/>
    <w:rsid w:val="003A4E8A"/>
    <w:rsid w:val="003A57B5"/>
    <w:rsid w:val="003A6CFC"/>
    <w:rsid w:val="003A7451"/>
    <w:rsid w:val="003B1136"/>
    <w:rsid w:val="003B41BF"/>
    <w:rsid w:val="003B4E03"/>
    <w:rsid w:val="003B5830"/>
    <w:rsid w:val="003B6B7E"/>
    <w:rsid w:val="003B78A5"/>
    <w:rsid w:val="003C0D72"/>
    <w:rsid w:val="003C0DA4"/>
    <w:rsid w:val="003C27B2"/>
    <w:rsid w:val="003C49BC"/>
    <w:rsid w:val="003C4D21"/>
    <w:rsid w:val="003C642D"/>
    <w:rsid w:val="003D1ECA"/>
    <w:rsid w:val="003D465B"/>
    <w:rsid w:val="003D4D89"/>
    <w:rsid w:val="003D675F"/>
    <w:rsid w:val="003D7B92"/>
    <w:rsid w:val="003E0798"/>
    <w:rsid w:val="003E31A3"/>
    <w:rsid w:val="003E34E5"/>
    <w:rsid w:val="003E5C80"/>
    <w:rsid w:val="003E6500"/>
    <w:rsid w:val="003E6B3F"/>
    <w:rsid w:val="003E7AE6"/>
    <w:rsid w:val="003F0FA4"/>
    <w:rsid w:val="003F17FA"/>
    <w:rsid w:val="003F1EE3"/>
    <w:rsid w:val="003F2457"/>
    <w:rsid w:val="003F3319"/>
    <w:rsid w:val="003F459C"/>
    <w:rsid w:val="003F4C66"/>
    <w:rsid w:val="003F54CB"/>
    <w:rsid w:val="003F5983"/>
    <w:rsid w:val="003F6832"/>
    <w:rsid w:val="003F6A9E"/>
    <w:rsid w:val="003F6D55"/>
    <w:rsid w:val="003F7C7D"/>
    <w:rsid w:val="00400C5E"/>
    <w:rsid w:val="0040142A"/>
    <w:rsid w:val="004015C5"/>
    <w:rsid w:val="00403477"/>
    <w:rsid w:val="00403674"/>
    <w:rsid w:val="00403C85"/>
    <w:rsid w:val="0040417F"/>
    <w:rsid w:val="00405CE5"/>
    <w:rsid w:val="004064A5"/>
    <w:rsid w:val="00407379"/>
    <w:rsid w:val="00410175"/>
    <w:rsid w:val="004101C9"/>
    <w:rsid w:val="00410E84"/>
    <w:rsid w:val="00412586"/>
    <w:rsid w:val="0041430F"/>
    <w:rsid w:val="0041628C"/>
    <w:rsid w:val="00416DFD"/>
    <w:rsid w:val="0041714A"/>
    <w:rsid w:val="004177FE"/>
    <w:rsid w:val="004204FC"/>
    <w:rsid w:val="004208DD"/>
    <w:rsid w:val="00422A12"/>
    <w:rsid w:val="00423E1B"/>
    <w:rsid w:val="004266E5"/>
    <w:rsid w:val="004267B5"/>
    <w:rsid w:val="0042772A"/>
    <w:rsid w:val="00430696"/>
    <w:rsid w:val="004314F3"/>
    <w:rsid w:val="0043208B"/>
    <w:rsid w:val="00432612"/>
    <w:rsid w:val="00433DD6"/>
    <w:rsid w:val="00434113"/>
    <w:rsid w:val="00434202"/>
    <w:rsid w:val="00437C82"/>
    <w:rsid w:val="00440498"/>
    <w:rsid w:val="00440D3B"/>
    <w:rsid w:val="00440FF6"/>
    <w:rsid w:val="0044174B"/>
    <w:rsid w:val="00441EC8"/>
    <w:rsid w:val="00442BC0"/>
    <w:rsid w:val="004439E7"/>
    <w:rsid w:val="00446092"/>
    <w:rsid w:val="00447727"/>
    <w:rsid w:val="00450C97"/>
    <w:rsid w:val="00451201"/>
    <w:rsid w:val="004527F5"/>
    <w:rsid w:val="00452B63"/>
    <w:rsid w:val="00452DF2"/>
    <w:rsid w:val="00453741"/>
    <w:rsid w:val="0045670F"/>
    <w:rsid w:val="00456BBF"/>
    <w:rsid w:val="00457D2D"/>
    <w:rsid w:val="00460AA4"/>
    <w:rsid w:val="00462436"/>
    <w:rsid w:val="00462BB4"/>
    <w:rsid w:val="004639CA"/>
    <w:rsid w:val="00465C33"/>
    <w:rsid w:val="00466C92"/>
    <w:rsid w:val="00467E35"/>
    <w:rsid w:val="0047178C"/>
    <w:rsid w:val="0047340E"/>
    <w:rsid w:val="00473575"/>
    <w:rsid w:val="0047387A"/>
    <w:rsid w:val="00473DE1"/>
    <w:rsid w:val="0047751D"/>
    <w:rsid w:val="00482D09"/>
    <w:rsid w:val="00483E28"/>
    <w:rsid w:val="00484026"/>
    <w:rsid w:val="0048542C"/>
    <w:rsid w:val="0048544D"/>
    <w:rsid w:val="0049142E"/>
    <w:rsid w:val="0049266F"/>
    <w:rsid w:val="0049545C"/>
    <w:rsid w:val="0049714C"/>
    <w:rsid w:val="00497BD2"/>
    <w:rsid w:val="00497EFF"/>
    <w:rsid w:val="00497FD4"/>
    <w:rsid w:val="004A02E1"/>
    <w:rsid w:val="004A09C0"/>
    <w:rsid w:val="004A2526"/>
    <w:rsid w:val="004A53AD"/>
    <w:rsid w:val="004A70DE"/>
    <w:rsid w:val="004A7637"/>
    <w:rsid w:val="004A76A9"/>
    <w:rsid w:val="004A7E58"/>
    <w:rsid w:val="004B0750"/>
    <w:rsid w:val="004B088E"/>
    <w:rsid w:val="004B0941"/>
    <w:rsid w:val="004B2D11"/>
    <w:rsid w:val="004B2E72"/>
    <w:rsid w:val="004B3856"/>
    <w:rsid w:val="004B4DAE"/>
    <w:rsid w:val="004C0571"/>
    <w:rsid w:val="004C23FA"/>
    <w:rsid w:val="004C32E5"/>
    <w:rsid w:val="004C7312"/>
    <w:rsid w:val="004C731D"/>
    <w:rsid w:val="004C7FCA"/>
    <w:rsid w:val="004D018B"/>
    <w:rsid w:val="004D08A1"/>
    <w:rsid w:val="004D329C"/>
    <w:rsid w:val="004D4251"/>
    <w:rsid w:val="004D430E"/>
    <w:rsid w:val="004D5080"/>
    <w:rsid w:val="004D5C50"/>
    <w:rsid w:val="004D6786"/>
    <w:rsid w:val="004E389C"/>
    <w:rsid w:val="004E446C"/>
    <w:rsid w:val="004E672B"/>
    <w:rsid w:val="004F1445"/>
    <w:rsid w:val="004F1FB5"/>
    <w:rsid w:val="004F33CF"/>
    <w:rsid w:val="004F3D4B"/>
    <w:rsid w:val="004F41A8"/>
    <w:rsid w:val="004F7CDE"/>
    <w:rsid w:val="00502405"/>
    <w:rsid w:val="005067F7"/>
    <w:rsid w:val="00510615"/>
    <w:rsid w:val="00510BA0"/>
    <w:rsid w:val="0051194B"/>
    <w:rsid w:val="00513BFD"/>
    <w:rsid w:val="00514A1C"/>
    <w:rsid w:val="00515A54"/>
    <w:rsid w:val="00516F31"/>
    <w:rsid w:val="005176EA"/>
    <w:rsid w:val="0051778A"/>
    <w:rsid w:val="00517CB5"/>
    <w:rsid w:val="0052190F"/>
    <w:rsid w:val="0052219F"/>
    <w:rsid w:val="00522CFF"/>
    <w:rsid w:val="00524A2D"/>
    <w:rsid w:val="005250B6"/>
    <w:rsid w:val="00525677"/>
    <w:rsid w:val="0053174E"/>
    <w:rsid w:val="0053377F"/>
    <w:rsid w:val="00534C84"/>
    <w:rsid w:val="005352FF"/>
    <w:rsid w:val="00535638"/>
    <w:rsid w:val="005359AC"/>
    <w:rsid w:val="00535D07"/>
    <w:rsid w:val="00535E26"/>
    <w:rsid w:val="0053752E"/>
    <w:rsid w:val="005375E1"/>
    <w:rsid w:val="00541245"/>
    <w:rsid w:val="00542913"/>
    <w:rsid w:val="00543C4B"/>
    <w:rsid w:val="0054447D"/>
    <w:rsid w:val="00544739"/>
    <w:rsid w:val="0054641F"/>
    <w:rsid w:val="005467F0"/>
    <w:rsid w:val="00546D7B"/>
    <w:rsid w:val="00550695"/>
    <w:rsid w:val="00550CDB"/>
    <w:rsid w:val="0055431C"/>
    <w:rsid w:val="00556C15"/>
    <w:rsid w:val="005575CF"/>
    <w:rsid w:val="00563226"/>
    <w:rsid w:val="0056539F"/>
    <w:rsid w:val="005663F3"/>
    <w:rsid w:val="005679BC"/>
    <w:rsid w:val="00571F05"/>
    <w:rsid w:val="00574682"/>
    <w:rsid w:val="00576ADF"/>
    <w:rsid w:val="00576F64"/>
    <w:rsid w:val="00580655"/>
    <w:rsid w:val="00581239"/>
    <w:rsid w:val="00581D50"/>
    <w:rsid w:val="00582225"/>
    <w:rsid w:val="00584A98"/>
    <w:rsid w:val="005879DD"/>
    <w:rsid w:val="00587E46"/>
    <w:rsid w:val="005930E1"/>
    <w:rsid w:val="0059594D"/>
    <w:rsid w:val="00597F1C"/>
    <w:rsid w:val="005A13A2"/>
    <w:rsid w:val="005A21A7"/>
    <w:rsid w:val="005A5804"/>
    <w:rsid w:val="005A60BD"/>
    <w:rsid w:val="005A669A"/>
    <w:rsid w:val="005A72E8"/>
    <w:rsid w:val="005A7F3B"/>
    <w:rsid w:val="005B076A"/>
    <w:rsid w:val="005B4392"/>
    <w:rsid w:val="005B537D"/>
    <w:rsid w:val="005B63EE"/>
    <w:rsid w:val="005C25F8"/>
    <w:rsid w:val="005C267C"/>
    <w:rsid w:val="005C4283"/>
    <w:rsid w:val="005C45B3"/>
    <w:rsid w:val="005C4B45"/>
    <w:rsid w:val="005C4BC5"/>
    <w:rsid w:val="005C4CEA"/>
    <w:rsid w:val="005C618B"/>
    <w:rsid w:val="005D0283"/>
    <w:rsid w:val="005D1068"/>
    <w:rsid w:val="005D248D"/>
    <w:rsid w:val="005D2CE2"/>
    <w:rsid w:val="005D5753"/>
    <w:rsid w:val="005D7A07"/>
    <w:rsid w:val="005E1A60"/>
    <w:rsid w:val="005E3193"/>
    <w:rsid w:val="005E35E2"/>
    <w:rsid w:val="005E3D4F"/>
    <w:rsid w:val="005E4E26"/>
    <w:rsid w:val="005E704A"/>
    <w:rsid w:val="005E788F"/>
    <w:rsid w:val="005F2704"/>
    <w:rsid w:val="005F3F34"/>
    <w:rsid w:val="005F4015"/>
    <w:rsid w:val="005F4F12"/>
    <w:rsid w:val="005F6EFF"/>
    <w:rsid w:val="005F70CB"/>
    <w:rsid w:val="006016D9"/>
    <w:rsid w:val="00602F1C"/>
    <w:rsid w:val="00603906"/>
    <w:rsid w:val="00603BA2"/>
    <w:rsid w:val="00604272"/>
    <w:rsid w:val="006078FC"/>
    <w:rsid w:val="006103CD"/>
    <w:rsid w:val="006109A4"/>
    <w:rsid w:val="00610F56"/>
    <w:rsid w:val="00614A31"/>
    <w:rsid w:val="0061509F"/>
    <w:rsid w:val="00616183"/>
    <w:rsid w:val="00616944"/>
    <w:rsid w:val="0062022F"/>
    <w:rsid w:val="00620CD5"/>
    <w:rsid w:val="00622380"/>
    <w:rsid w:val="00623610"/>
    <w:rsid w:val="00624D5A"/>
    <w:rsid w:val="0062509F"/>
    <w:rsid w:val="006262D7"/>
    <w:rsid w:val="00627144"/>
    <w:rsid w:val="00627213"/>
    <w:rsid w:val="00627F56"/>
    <w:rsid w:val="00630A73"/>
    <w:rsid w:val="00630C5C"/>
    <w:rsid w:val="00630D7E"/>
    <w:rsid w:val="00630F6A"/>
    <w:rsid w:val="00631CEC"/>
    <w:rsid w:val="006326C1"/>
    <w:rsid w:val="00640549"/>
    <w:rsid w:val="00644797"/>
    <w:rsid w:val="00646FC0"/>
    <w:rsid w:val="006471F5"/>
    <w:rsid w:val="006471FC"/>
    <w:rsid w:val="00647508"/>
    <w:rsid w:val="006500D0"/>
    <w:rsid w:val="006505DD"/>
    <w:rsid w:val="0065147A"/>
    <w:rsid w:val="00651D94"/>
    <w:rsid w:val="0065201D"/>
    <w:rsid w:val="00654B15"/>
    <w:rsid w:val="006565B7"/>
    <w:rsid w:val="00656F9F"/>
    <w:rsid w:val="006573F9"/>
    <w:rsid w:val="00657747"/>
    <w:rsid w:val="00657F6F"/>
    <w:rsid w:val="00660651"/>
    <w:rsid w:val="00660987"/>
    <w:rsid w:val="00663238"/>
    <w:rsid w:val="00663A25"/>
    <w:rsid w:val="00664A7E"/>
    <w:rsid w:val="00667D73"/>
    <w:rsid w:val="006718B4"/>
    <w:rsid w:val="00671EB2"/>
    <w:rsid w:val="00674327"/>
    <w:rsid w:val="0067494A"/>
    <w:rsid w:val="006749EA"/>
    <w:rsid w:val="006751BC"/>
    <w:rsid w:val="00675B28"/>
    <w:rsid w:val="0067670C"/>
    <w:rsid w:val="006775AE"/>
    <w:rsid w:val="006778C1"/>
    <w:rsid w:val="006815B2"/>
    <w:rsid w:val="00682B7C"/>
    <w:rsid w:val="00683800"/>
    <w:rsid w:val="00683902"/>
    <w:rsid w:val="00683D12"/>
    <w:rsid w:val="006843E5"/>
    <w:rsid w:val="006851C1"/>
    <w:rsid w:val="00685B0A"/>
    <w:rsid w:val="00687BE0"/>
    <w:rsid w:val="00687D08"/>
    <w:rsid w:val="0069068E"/>
    <w:rsid w:val="0069073E"/>
    <w:rsid w:val="00690DAF"/>
    <w:rsid w:val="00692C93"/>
    <w:rsid w:val="006935AC"/>
    <w:rsid w:val="00696806"/>
    <w:rsid w:val="00697EC7"/>
    <w:rsid w:val="006A031F"/>
    <w:rsid w:val="006A0A8C"/>
    <w:rsid w:val="006A0EF8"/>
    <w:rsid w:val="006A374F"/>
    <w:rsid w:val="006A59A4"/>
    <w:rsid w:val="006A5C2D"/>
    <w:rsid w:val="006A5FED"/>
    <w:rsid w:val="006A7E60"/>
    <w:rsid w:val="006B1D16"/>
    <w:rsid w:val="006B22EF"/>
    <w:rsid w:val="006B34BC"/>
    <w:rsid w:val="006B3E14"/>
    <w:rsid w:val="006B3F69"/>
    <w:rsid w:val="006B3FEE"/>
    <w:rsid w:val="006B45FE"/>
    <w:rsid w:val="006B4FD4"/>
    <w:rsid w:val="006B6F1E"/>
    <w:rsid w:val="006B6F5E"/>
    <w:rsid w:val="006B7896"/>
    <w:rsid w:val="006B79D1"/>
    <w:rsid w:val="006C03A4"/>
    <w:rsid w:val="006C10F4"/>
    <w:rsid w:val="006C1132"/>
    <w:rsid w:val="006C1B26"/>
    <w:rsid w:val="006C252F"/>
    <w:rsid w:val="006C2D50"/>
    <w:rsid w:val="006C34CB"/>
    <w:rsid w:val="006C35A4"/>
    <w:rsid w:val="006C39EF"/>
    <w:rsid w:val="006C3AFA"/>
    <w:rsid w:val="006C4822"/>
    <w:rsid w:val="006C4B2D"/>
    <w:rsid w:val="006C4B9B"/>
    <w:rsid w:val="006C583D"/>
    <w:rsid w:val="006C6096"/>
    <w:rsid w:val="006D096D"/>
    <w:rsid w:val="006D1303"/>
    <w:rsid w:val="006D290A"/>
    <w:rsid w:val="006D3A02"/>
    <w:rsid w:val="006D3DD9"/>
    <w:rsid w:val="006D418A"/>
    <w:rsid w:val="006D4646"/>
    <w:rsid w:val="006D4C4B"/>
    <w:rsid w:val="006D50A9"/>
    <w:rsid w:val="006D722A"/>
    <w:rsid w:val="006D7E65"/>
    <w:rsid w:val="006E082E"/>
    <w:rsid w:val="006E09C9"/>
    <w:rsid w:val="006E0FA8"/>
    <w:rsid w:val="006E1D65"/>
    <w:rsid w:val="006E26FC"/>
    <w:rsid w:val="006E40EE"/>
    <w:rsid w:val="006E5A7C"/>
    <w:rsid w:val="006E61B1"/>
    <w:rsid w:val="006E7257"/>
    <w:rsid w:val="006E72DF"/>
    <w:rsid w:val="006E7894"/>
    <w:rsid w:val="006F270D"/>
    <w:rsid w:val="006F4668"/>
    <w:rsid w:val="006F4822"/>
    <w:rsid w:val="006F5896"/>
    <w:rsid w:val="006F687F"/>
    <w:rsid w:val="006F6B26"/>
    <w:rsid w:val="00700255"/>
    <w:rsid w:val="0070101B"/>
    <w:rsid w:val="0070154C"/>
    <w:rsid w:val="00702B21"/>
    <w:rsid w:val="00702EB2"/>
    <w:rsid w:val="0070407B"/>
    <w:rsid w:val="0070410F"/>
    <w:rsid w:val="00706006"/>
    <w:rsid w:val="00706EAB"/>
    <w:rsid w:val="007074A8"/>
    <w:rsid w:val="00707B70"/>
    <w:rsid w:val="00707E3A"/>
    <w:rsid w:val="00710312"/>
    <w:rsid w:val="00710AF0"/>
    <w:rsid w:val="007117B0"/>
    <w:rsid w:val="00712805"/>
    <w:rsid w:val="00714289"/>
    <w:rsid w:val="00715915"/>
    <w:rsid w:val="007168A2"/>
    <w:rsid w:val="00720F30"/>
    <w:rsid w:val="007213C3"/>
    <w:rsid w:val="0072175E"/>
    <w:rsid w:val="0072263B"/>
    <w:rsid w:val="007227EE"/>
    <w:rsid w:val="0072322B"/>
    <w:rsid w:val="00727088"/>
    <w:rsid w:val="00727E6E"/>
    <w:rsid w:val="00730F81"/>
    <w:rsid w:val="0073217F"/>
    <w:rsid w:val="00733115"/>
    <w:rsid w:val="00735201"/>
    <w:rsid w:val="00736133"/>
    <w:rsid w:val="007361EC"/>
    <w:rsid w:val="00736633"/>
    <w:rsid w:val="007374CE"/>
    <w:rsid w:val="007375BC"/>
    <w:rsid w:val="007405A1"/>
    <w:rsid w:val="00740A8E"/>
    <w:rsid w:val="00740D14"/>
    <w:rsid w:val="00741F21"/>
    <w:rsid w:val="00742E47"/>
    <w:rsid w:val="00743FF1"/>
    <w:rsid w:val="0074484F"/>
    <w:rsid w:val="00745214"/>
    <w:rsid w:val="00745D2F"/>
    <w:rsid w:val="00746D47"/>
    <w:rsid w:val="00751BD4"/>
    <w:rsid w:val="00752900"/>
    <w:rsid w:val="00755427"/>
    <w:rsid w:val="00755A39"/>
    <w:rsid w:val="0075764C"/>
    <w:rsid w:val="00757DFA"/>
    <w:rsid w:val="00760F26"/>
    <w:rsid w:val="00763245"/>
    <w:rsid w:val="007642F4"/>
    <w:rsid w:val="007651A7"/>
    <w:rsid w:val="00765D33"/>
    <w:rsid w:val="00767A00"/>
    <w:rsid w:val="00770784"/>
    <w:rsid w:val="0077105D"/>
    <w:rsid w:val="00771494"/>
    <w:rsid w:val="007719D2"/>
    <w:rsid w:val="007721D3"/>
    <w:rsid w:val="00773B5F"/>
    <w:rsid w:val="00775716"/>
    <w:rsid w:val="007779B6"/>
    <w:rsid w:val="00777C43"/>
    <w:rsid w:val="00780491"/>
    <w:rsid w:val="0078074A"/>
    <w:rsid w:val="00782D2B"/>
    <w:rsid w:val="00782EE5"/>
    <w:rsid w:val="00783845"/>
    <w:rsid w:val="00785439"/>
    <w:rsid w:val="00785F59"/>
    <w:rsid w:val="007860BE"/>
    <w:rsid w:val="00791B72"/>
    <w:rsid w:val="0079338A"/>
    <w:rsid w:val="007937EA"/>
    <w:rsid w:val="007947F5"/>
    <w:rsid w:val="00795140"/>
    <w:rsid w:val="007958FE"/>
    <w:rsid w:val="0079658A"/>
    <w:rsid w:val="00796EF4"/>
    <w:rsid w:val="00797B82"/>
    <w:rsid w:val="00797C11"/>
    <w:rsid w:val="007A1392"/>
    <w:rsid w:val="007A1F95"/>
    <w:rsid w:val="007A25C1"/>
    <w:rsid w:val="007A2F58"/>
    <w:rsid w:val="007A5B9B"/>
    <w:rsid w:val="007A60AF"/>
    <w:rsid w:val="007A7EAF"/>
    <w:rsid w:val="007B1BEF"/>
    <w:rsid w:val="007B227D"/>
    <w:rsid w:val="007B23E7"/>
    <w:rsid w:val="007B4F39"/>
    <w:rsid w:val="007C055F"/>
    <w:rsid w:val="007C1310"/>
    <w:rsid w:val="007C27F0"/>
    <w:rsid w:val="007C345A"/>
    <w:rsid w:val="007C39D2"/>
    <w:rsid w:val="007C3CD5"/>
    <w:rsid w:val="007C3D82"/>
    <w:rsid w:val="007C3EB1"/>
    <w:rsid w:val="007C3F3C"/>
    <w:rsid w:val="007C4155"/>
    <w:rsid w:val="007C46AF"/>
    <w:rsid w:val="007C5BF7"/>
    <w:rsid w:val="007D0566"/>
    <w:rsid w:val="007D0893"/>
    <w:rsid w:val="007D0991"/>
    <w:rsid w:val="007D1BB8"/>
    <w:rsid w:val="007D2589"/>
    <w:rsid w:val="007D360E"/>
    <w:rsid w:val="007D43E6"/>
    <w:rsid w:val="007D465C"/>
    <w:rsid w:val="007D5789"/>
    <w:rsid w:val="007D7AE6"/>
    <w:rsid w:val="007E0460"/>
    <w:rsid w:val="007E079A"/>
    <w:rsid w:val="007E1AD2"/>
    <w:rsid w:val="007E1C42"/>
    <w:rsid w:val="007E3EA1"/>
    <w:rsid w:val="007E4B3B"/>
    <w:rsid w:val="007E4FFE"/>
    <w:rsid w:val="007F030C"/>
    <w:rsid w:val="007F041E"/>
    <w:rsid w:val="007F2DCE"/>
    <w:rsid w:val="007F2E07"/>
    <w:rsid w:val="007F2E58"/>
    <w:rsid w:val="007F426B"/>
    <w:rsid w:val="007F4D4E"/>
    <w:rsid w:val="007F6A58"/>
    <w:rsid w:val="007F6C3E"/>
    <w:rsid w:val="007F7FA1"/>
    <w:rsid w:val="00803EC7"/>
    <w:rsid w:val="00805A4E"/>
    <w:rsid w:val="00806056"/>
    <w:rsid w:val="00806631"/>
    <w:rsid w:val="00810321"/>
    <w:rsid w:val="00810A2E"/>
    <w:rsid w:val="00814488"/>
    <w:rsid w:val="008147D9"/>
    <w:rsid w:val="00816400"/>
    <w:rsid w:val="00820558"/>
    <w:rsid w:val="00821170"/>
    <w:rsid w:val="00822569"/>
    <w:rsid w:val="00824D9F"/>
    <w:rsid w:val="008256A0"/>
    <w:rsid w:val="00826E8C"/>
    <w:rsid w:val="0083014D"/>
    <w:rsid w:val="00830B8A"/>
    <w:rsid w:val="00831D67"/>
    <w:rsid w:val="00833B7C"/>
    <w:rsid w:val="00833BDA"/>
    <w:rsid w:val="00835ADC"/>
    <w:rsid w:val="0083635E"/>
    <w:rsid w:val="00836401"/>
    <w:rsid w:val="00837002"/>
    <w:rsid w:val="008401A7"/>
    <w:rsid w:val="008402BC"/>
    <w:rsid w:val="00840F6F"/>
    <w:rsid w:val="00842A0C"/>
    <w:rsid w:val="00844538"/>
    <w:rsid w:val="00844C0F"/>
    <w:rsid w:val="008479EA"/>
    <w:rsid w:val="00850043"/>
    <w:rsid w:val="00851840"/>
    <w:rsid w:val="008519BB"/>
    <w:rsid w:val="00852A71"/>
    <w:rsid w:val="00853F94"/>
    <w:rsid w:val="0085426E"/>
    <w:rsid w:val="00854B76"/>
    <w:rsid w:val="00855F2F"/>
    <w:rsid w:val="00856863"/>
    <w:rsid w:val="00857411"/>
    <w:rsid w:val="00857F92"/>
    <w:rsid w:val="0086035A"/>
    <w:rsid w:val="00861446"/>
    <w:rsid w:val="0086187A"/>
    <w:rsid w:val="00862E50"/>
    <w:rsid w:val="00864B29"/>
    <w:rsid w:val="00865730"/>
    <w:rsid w:val="0086646E"/>
    <w:rsid w:val="008666BC"/>
    <w:rsid w:val="00866A3E"/>
    <w:rsid w:val="00866A60"/>
    <w:rsid w:val="00870303"/>
    <w:rsid w:val="0087124B"/>
    <w:rsid w:val="0087182C"/>
    <w:rsid w:val="00872271"/>
    <w:rsid w:val="008750F0"/>
    <w:rsid w:val="008766E8"/>
    <w:rsid w:val="00876F13"/>
    <w:rsid w:val="00877701"/>
    <w:rsid w:val="00877C81"/>
    <w:rsid w:val="008806A2"/>
    <w:rsid w:val="00880D64"/>
    <w:rsid w:val="00881E67"/>
    <w:rsid w:val="00882720"/>
    <w:rsid w:val="00882BD2"/>
    <w:rsid w:val="00883962"/>
    <w:rsid w:val="0088443D"/>
    <w:rsid w:val="008849A9"/>
    <w:rsid w:val="00884A3D"/>
    <w:rsid w:val="00885158"/>
    <w:rsid w:val="00885521"/>
    <w:rsid w:val="00885D69"/>
    <w:rsid w:val="00886730"/>
    <w:rsid w:val="00887467"/>
    <w:rsid w:val="0089078F"/>
    <w:rsid w:val="00891ED4"/>
    <w:rsid w:val="00892011"/>
    <w:rsid w:val="00892743"/>
    <w:rsid w:val="008927F8"/>
    <w:rsid w:val="0089473D"/>
    <w:rsid w:val="008959D5"/>
    <w:rsid w:val="008A0DD9"/>
    <w:rsid w:val="008A2776"/>
    <w:rsid w:val="008A2801"/>
    <w:rsid w:val="008A509A"/>
    <w:rsid w:val="008A5A2E"/>
    <w:rsid w:val="008A5BE8"/>
    <w:rsid w:val="008A7205"/>
    <w:rsid w:val="008B0213"/>
    <w:rsid w:val="008B516A"/>
    <w:rsid w:val="008B654A"/>
    <w:rsid w:val="008C1642"/>
    <w:rsid w:val="008C1650"/>
    <w:rsid w:val="008C265A"/>
    <w:rsid w:val="008C3A00"/>
    <w:rsid w:val="008C4DAF"/>
    <w:rsid w:val="008C5A43"/>
    <w:rsid w:val="008C7634"/>
    <w:rsid w:val="008D05D4"/>
    <w:rsid w:val="008D08C9"/>
    <w:rsid w:val="008D2A23"/>
    <w:rsid w:val="008D2F00"/>
    <w:rsid w:val="008D3868"/>
    <w:rsid w:val="008D6517"/>
    <w:rsid w:val="008D6717"/>
    <w:rsid w:val="008D6815"/>
    <w:rsid w:val="008D6D1D"/>
    <w:rsid w:val="008E079C"/>
    <w:rsid w:val="008E089A"/>
    <w:rsid w:val="008E09DD"/>
    <w:rsid w:val="008E2185"/>
    <w:rsid w:val="008E3A29"/>
    <w:rsid w:val="008E3A8A"/>
    <w:rsid w:val="008E552D"/>
    <w:rsid w:val="008E65FB"/>
    <w:rsid w:val="008F0B8D"/>
    <w:rsid w:val="008F13F4"/>
    <w:rsid w:val="008F2D7C"/>
    <w:rsid w:val="008F3937"/>
    <w:rsid w:val="008F3A4E"/>
    <w:rsid w:val="008F5484"/>
    <w:rsid w:val="008F5642"/>
    <w:rsid w:val="008F67F2"/>
    <w:rsid w:val="008F7952"/>
    <w:rsid w:val="008F7BF2"/>
    <w:rsid w:val="00900AC3"/>
    <w:rsid w:val="00902324"/>
    <w:rsid w:val="0090354F"/>
    <w:rsid w:val="00903E41"/>
    <w:rsid w:val="00904173"/>
    <w:rsid w:val="009041AC"/>
    <w:rsid w:val="00904291"/>
    <w:rsid w:val="00904362"/>
    <w:rsid w:val="00904DD5"/>
    <w:rsid w:val="00906430"/>
    <w:rsid w:val="00907F2A"/>
    <w:rsid w:val="009109E7"/>
    <w:rsid w:val="009119DD"/>
    <w:rsid w:val="00912777"/>
    <w:rsid w:val="009139CC"/>
    <w:rsid w:val="00913C22"/>
    <w:rsid w:val="0091446A"/>
    <w:rsid w:val="009157B4"/>
    <w:rsid w:val="00917A99"/>
    <w:rsid w:val="00920546"/>
    <w:rsid w:val="009218B4"/>
    <w:rsid w:val="00921E13"/>
    <w:rsid w:val="00925144"/>
    <w:rsid w:val="009257F9"/>
    <w:rsid w:val="00925904"/>
    <w:rsid w:val="00925A18"/>
    <w:rsid w:val="00927531"/>
    <w:rsid w:val="0093033E"/>
    <w:rsid w:val="00930639"/>
    <w:rsid w:val="00930826"/>
    <w:rsid w:val="00931D99"/>
    <w:rsid w:val="00932034"/>
    <w:rsid w:val="00934B9F"/>
    <w:rsid w:val="00935921"/>
    <w:rsid w:val="009362EB"/>
    <w:rsid w:val="009365A7"/>
    <w:rsid w:val="00936AF7"/>
    <w:rsid w:val="009372D4"/>
    <w:rsid w:val="009379BC"/>
    <w:rsid w:val="0094157C"/>
    <w:rsid w:val="00945F57"/>
    <w:rsid w:val="00946F7C"/>
    <w:rsid w:val="009500E8"/>
    <w:rsid w:val="00951935"/>
    <w:rsid w:val="009527CF"/>
    <w:rsid w:val="009540ED"/>
    <w:rsid w:val="009558E4"/>
    <w:rsid w:val="00955982"/>
    <w:rsid w:val="00956248"/>
    <w:rsid w:val="009566A1"/>
    <w:rsid w:val="009568D8"/>
    <w:rsid w:val="00962B5F"/>
    <w:rsid w:val="009641C7"/>
    <w:rsid w:val="009642F8"/>
    <w:rsid w:val="00965A4F"/>
    <w:rsid w:val="00966714"/>
    <w:rsid w:val="00966D67"/>
    <w:rsid w:val="00967402"/>
    <w:rsid w:val="0097014F"/>
    <w:rsid w:val="009702B8"/>
    <w:rsid w:val="0097067F"/>
    <w:rsid w:val="00972255"/>
    <w:rsid w:val="0097263E"/>
    <w:rsid w:val="00972675"/>
    <w:rsid w:val="00972E65"/>
    <w:rsid w:val="00973D08"/>
    <w:rsid w:val="00974552"/>
    <w:rsid w:val="00976243"/>
    <w:rsid w:val="0097683E"/>
    <w:rsid w:val="00976AB4"/>
    <w:rsid w:val="009775A1"/>
    <w:rsid w:val="009806D8"/>
    <w:rsid w:val="00981212"/>
    <w:rsid w:val="00981615"/>
    <w:rsid w:val="00984066"/>
    <w:rsid w:val="0098427C"/>
    <w:rsid w:val="00984B14"/>
    <w:rsid w:val="00985041"/>
    <w:rsid w:val="009866F8"/>
    <w:rsid w:val="00986915"/>
    <w:rsid w:val="00986A75"/>
    <w:rsid w:val="00986F3B"/>
    <w:rsid w:val="00987DC2"/>
    <w:rsid w:val="009903F0"/>
    <w:rsid w:val="0099042F"/>
    <w:rsid w:val="00991F62"/>
    <w:rsid w:val="00992812"/>
    <w:rsid w:val="009935E2"/>
    <w:rsid w:val="00993C38"/>
    <w:rsid w:val="00995805"/>
    <w:rsid w:val="00997571"/>
    <w:rsid w:val="009A4F35"/>
    <w:rsid w:val="009A5F43"/>
    <w:rsid w:val="009A6423"/>
    <w:rsid w:val="009B189B"/>
    <w:rsid w:val="009B1F51"/>
    <w:rsid w:val="009B37B1"/>
    <w:rsid w:val="009B77A9"/>
    <w:rsid w:val="009C1EA3"/>
    <w:rsid w:val="009C5B11"/>
    <w:rsid w:val="009D0924"/>
    <w:rsid w:val="009D0D4F"/>
    <w:rsid w:val="009D18D5"/>
    <w:rsid w:val="009D1CE5"/>
    <w:rsid w:val="009D2177"/>
    <w:rsid w:val="009D2F1A"/>
    <w:rsid w:val="009D4A02"/>
    <w:rsid w:val="009E165F"/>
    <w:rsid w:val="009E2844"/>
    <w:rsid w:val="009E2CFC"/>
    <w:rsid w:val="009E74DF"/>
    <w:rsid w:val="009E7BDD"/>
    <w:rsid w:val="009E7DB6"/>
    <w:rsid w:val="009F0174"/>
    <w:rsid w:val="009F03C3"/>
    <w:rsid w:val="009F04F9"/>
    <w:rsid w:val="009F2E22"/>
    <w:rsid w:val="009F3FEF"/>
    <w:rsid w:val="009F42C9"/>
    <w:rsid w:val="009F53CA"/>
    <w:rsid w:val="00A03A52"/>
    <w:rsid w:val="00A04794"/>
    <w:rsid w:val="00A05EEE"/>
    <w:rsid w:val="00A068E5"/>
    <w:rsid w:val="00A07EAE"/>
    <w:rsid w:val="00A110CB"/>
    <w:rsid w:val="00A11D5E"/>
    <w:rsid w:val="00A12586"/>
    <w:rsid w:val="00A12CE4"/>
    <w:rsid w:val="00A13DB7"/>
    <w:rsid w:val="00A151A8"/>
    <w:rsid w:val="00A17114"/>
    <w:rsid w:val="00A223C9"/>
    <w:rsid w:val="00A23197"/>
    <w:rsid w:val="00A23C19"/>
    <w:rsid w:val="00A23D3D"/>
    <w:rsid w:val="00A24369"/>
    <w:rsid w:val="00A250DF"/>
    <w:rsid w:val="00A26EA5"/>
    <w:rsid w:val="00A32A76"/>
    <w:rsid w:val="00A345D9"/>
    <w:rsid w:val="00A36A76"/>
    <w:rsid w:val="00A36C69"/>
    <w:rsid w:val="00A370D9"/>
    <w:rsid w:val="00A37939"/>
    <w:rsid w:val="00A4089A"/>
    <w:rsid w:val="00A417EC"/>
    <w:rsid w:val="00A42301"/>
    <w:rsid w:val="00A428CD"/>
    <w:rsid w:val="00A42BEB"/>
    <w:rsid w:val="00A42BF9"/>
    <w:rsid w:val="00A42D07"/>
    <w:rsid w:val="00A43C09"/>
    <w:rsid w:val="00A44E56"/>
    <w:rsid w:val="00A45E3D"/>
    <w:rsid w:val="00A510B3"/>
    <w:rsid w:val="00A52AD5"/>
    <w:rsid w:val="00A55226"/>
    <w:rsid w:val="00A5545C"/>
    <w:rsid w:val="00A607F7"/>
    <w:rsid w:val="00A61322"/>
    <w:rsid w:val="00A61540"/>
    <w:rsid w:val="00A62153"/>
    <w:rsid w:val="00A62267"/>
    <w:rsid w:val="00A6309F"/>
    <w:rsid w:val="00A648F7"/>
    <w:rsid w:val="00A64C54"/>
    <w:rsid w:val="00A6539A"/>
    <w:rsid w:val="00A65F79"/>
    <w:rsid w:val="00A67F94"/>
    <w:rsid w:val="00A71016"/>
    <w:rsid w:val="00A71477"/>
    <w:rsid w:val="00A71A7F"/>
    <w:rsid w:val="00A723B9"/>
    <w:rsid w:val="00A746EF"/>
    <w:rsid w:val="00A75886"/>
    <w:rsid w:val="00A763D7"/>
    <w:rsid w:val="00A76EF0"/>
    <w:rsid w:val="00A7748F"/>
    <w:rsid w:val="00A7752B"/>
    <w:rsid w:val="00A810C6"/>
    <w:rsid w:val="00A816E6"/>
    <w:rsid w:val="00A81F14"/>
    <w:rsid w:val="00A82711"/>
    <w:rsid w:val="00A82B80"/>
    <w:rsid w:val="00A831C1"/>
    <w:rsid w:val="00A83B64"/>
    <w:rsid w:val="00A85A28"/>
    <w:rsid w:val="00A863C1"/>
    <w:rsid w:val="00A91417"/>
    <w:rsid w:val="00A92850"/>
    <w:rsid w:val="00A92D39"/>
    <w:rsid w:val="00A95FEF"/>
    <w:rsid w:val="00AA3022"/>
    <w:rsid w:val="00AA4A3F"/>
    <w:rsid w:val="00AA57BC"/>
    <w:rsid w:val="00AA6C11"/>
    <w:rsid w:val="00AA79B3"/>
    <w:rsid w:val="00AA7E24"/>
    <w:rsid w:val="00AB03D4"/>
    <w:rsid w:val="00AB1538"/>
    <w:rsid w:val="00AB2CC6"/>
    <w:rsid w:val="00AB358C"/>
    <w:rsid w:val="00AB39CB"/>
    <w:rsid w:val="00AB4D91"/>
    <w:rsid w:val="00AB761D"/>
    <w:rsid w:val="00AC2D6F"/>
    <w:rsid w:val="00AC707B"/>
    <w:rsid w:val="00AD1831"/>
    <w:rsid w:val="00AD35D1"/>
    <w:rsid w:val="00AD410C"/>
    <w:rsid w:val="00AD45FC"/>
    <w:rsid w:val="00AD7F57"/>
    <w:rsid w:val="00AE0B72"/>
    <w:rsid w:val="00AE0E57"/>
    <w:rsid w:val="00AE4DFE"/>
    <w:rsid w:val="00AE5DC8"/>
    <w:rsid w:val="00AF2474"/>
    <w:rsid w:val="00AF2E58"/>
    <w:rsid w:val="00AF3465"/>
    <w:rsid w:val="00AF379D"/>
    <w:rsid w:val="00AF3BE6"/>
    <w:rsid w:val="00B00518"/>
    <w:rsid w:val="00B0070C"/>
    <w:rsid w:val="00B00BC3"/>
    <w:rsid w:val="00B02544"/>
    <w:rsid w:val="00B0291F"/>
    <w:rsid w:val="00B03522"/>
    <w:rsid w:val="00B04180"/>
    <w:rsid w:val="00B0496D"/>
    <w:rsid w:val="00B04991"/>
    <w:rsid w:val="00B0597F"/>
    <w:rsid w:val="00B05FCE"/>
    <w:rsid w:val="00B069C8"/>
    <w:rsid w:val="00B07599"/>
    <w:rsid w:val="00B10372"/>
    <w:rsid w:val="00B11517"/>
    <w:rsid w:val="00B11BA1"/>
    <w:rsid w:val="00B13E62"/>
    <w:rsid w:val="00B14246"/>
    <w:rsid w:val="00B15339"/>
    <w:rsid w:val="00B17ABC"/>
    <w:rsid w:val="00B17DC4"/>
    <w:rsid w:val="00B20788"/>
    <w:rsid w:val="00B21046"/>
    <w:rsid w:val="00B22D97"/>
    <w:rsid w:val="00B24BD5"/>
    <w:rsid w:val="00B27F94"/>
    <w:rsid w:val="00B30A92"/>
    <w:rsid w:val="00B30FDF"/>
    <w:rsid w:val="00B31C1B"/>
    <w:rsid w:val="00B32B77"/>
    <w:rsid w:val="00B34E83"/>
    <w:rsid w:val="00B36BA2"/>
    <w:rsid w:val="00B36E01"/>
    <w:rsid w:val="00B36E1E"/>
    <w:rsid w:val="00B3784A"/>
    <w:rsid w:val="00B40015"/>
    <w:rsid w:val="00B41711"/>
    <w:rsid w:val="00B429A6"/>
    <w:rsid w:val="00B43642"/>
    <w:rsid w:val="00B43B44"/>
    <w:rsid w:val="00B4544D"/>
    <w:rsid w:val="00B457BA"/>
    <w:rsid w:val="00B45AC8"/>
    <w:rsid w:val="00B45AF5"/>
    <w:rsid w:val="00B4671F"/>
    <w:rsid w:val="00B46AD0"/>
    <w:rsid w:val="00B46BD3"/>
    <w:rsid w:val="00B46D3D"/>
    <w:rsid w:val="00B476E4"/>
    <w:rsid w:val="00B47EDF"/>
    <w:rsid w:val="00B50745"/>
    <w:rsid w:val="00B507B1"/>
    <w:rsid w:val="00B507D5"/>
    <w:rsid w:val="00B515A0"/>
    <w:rsid w:val="00B51CA1"/>
    <w:rsid w:val="00B54C39"/>
    <w:rsid w:val="00B60611"/>
    <w:rsid w:val="00B61712"/>
    <w:rsid w:val="00B6347E"/>
    <w:rsid w:val="00B63AAC"/>
    <w:rsid w:val="00B656F3"/>
    <w:rsid w:val="00B6606B"/>
    <w:rsid w:val="00B6629E"/>
    <w:rsid w:val="00B67B94"/>
    <w:rsid w:val="00B67E62"/>
    <w:rsid w:val="00B702A9"/>
    <w:rsid w:val="00B71180"/>
    <w:rsid w:val="00B7282D"/>
    <w:rsid w:val="00B74FB7"/>
    <w:rsid w:val="00B77A1F"/>
    <w:rsid w:val="00B80459"/>
    <w:rsid w:val="00B83C5F"/>
    <w:rsid w:val="00B863AF"/>
    <w:rsid w:val="00B86941"/>
    <w:rsid w:val="00B90C5B"/>
    <w:rsid w:val="00B9464A"/>
    <w:rsid w:val="00B94B29"/>
    <w:rsid w:val="00B96004"/>
    <w:rsid w:val="00B96439"/>
    <w:rsid w:val="00B96CDA"/>
    <w:rsid w:val="00B96E5D"/>
    <w:rsid w:val="00B979C3"/>
    <w:rsid w:val="00B97B29"/>
    <w:rsid w:val="00B97DFF"/>
    <w:rsid w:val="00BA248D"/>
    <w:rsid w:val="00BA375B"/>
    <w:rsid w:val="00BA72C1"/>
    <w:rsid w:val="00BB15AD"/>
    <w:rsid w:val="00BB2D13"/>
    <w:rsid w:val="00BB35EC"/>
    <w:rsid w:val="00BB3871"/>
    <w:rsid w:val="00BB61AD"/>
    <w:rsid w:val="00BB6328"/>
    <w:rsid w:val="00BB6BA5"/>
    <w:rsid w:val="00BB785F"/>
    <w:rsid w:val="00BB7990"/>
    <w:rsid w:val="00BC0F6D"/>
    <w:rsid w:val="00BC17CD"/>
    <w:rsid w:val="00BC197D"/>
    <w:rsid w:val="00BC21FE"/>
    <w:rsid w:val="00BC264E"/>
    <w:rsid w:val="00BC26B5"/>
    <w:rsid w:val="00BC3A4D"/>
    <w:rsid w:val="00BC72E5"/>
    <w:rsid w:val="00BD07AE"/>
    <w:rsid w:val="00BD08E3"/>
    <w:rsid w:val="00BD0E58"/>
    <w:rsid w:val="00BD1522"/>
    <w:rsid w:val="00BD3FFB"/>
    <w:rsid w:val="00BD5655"/>
    <w:rsid w:val="00BD5907"/>
    <w:rsid w:val="00BD5DFD"/>
    <w:rsid w:val="00BD7897"/>
    <w:rsid w:val="00BE04E6"/>
    <w:rsid w:val="00BE1196"/>
    <w:rsid w:val="00BE15F0"/>
    <w:rsid w:val="00BE16EC"/>
    <w:rsid w:val="00BE1AEC"/>
    <w:rsid w:val="00BE1D3C"/>
    <w:rsid w:val="00BE2682"/>
    <w:rsid w:val="00BE3050"/>
    <w:rsid w:val="00BE4562"/>
    <w:rsid w:val="00BF0505"/>
    <w:rsid w:val="00BF24E3"/>
    <w:rsid w:val="00BF3121"/>
    <w:rsid w:val="00BF3A39"/>
    <w:rsid w:val="00BF586B"/>
    <w:rsid w:val="00BF5AFB"/>
    <w:rsid w:val="00C0064D"/>
    <w:rsid w:val="00C00928"/>
    <w:rsid w:val="00C012B7"/>
    <w:rsid w:val="00C01A3C"/>
    <w:rsid w:val="00C01C7F"/>
    <w:rsid w:val="00C027B8"/>
    <w:rsid w:val="00C02A5C"/>
    <w:rsid w:val="00C037AE"/>
    <w:rsid w:val="00C04CF8"/>
    <w:rsid w:val="00C05AAE"/>
    <w:rsid w:val="00C05ED2"/>
    <w:rsid w:val="00C05FF9"/>
    <w:rsid w:val="00C065B9"/>
    <w:rsid w:val="00C07300"/>
    <w:rsid w:val="00C1084C"/>
    <w:rsid w:val="00C13996"/>
    <w:rsid w:val="00C16C0B"/>
    <w:rsid w:val="00C17880"/>
    <w:rsid w:val="00C20592"/>
    <w:rsid w:val="00C2144A"/>
    <w:rsid w:val="00C2202E"/>
    <w:rsid w:val="00C2259C"/>
    <w:rsid w:val="00C24BA0"/>
    <w:rsid w:val="00C264CB"/>
    <w:rsid w:val="00C27228"/>
    <w:rsid w:val="00C30F15"/>
    <w:rsid w:val="00C3100C"/>
    <w:rsid w:val="00C31FAC"/>
    <w:rsid w:val="00C32109"/>
    <w:rsid w:val="00C32140"/>
    <w:rsid w:val="00C32F4F"/>
    <w:rsid w:val="00C33568"/>
    <w:rsid w:val="00C33933"/>
    <w:rsid w:val="00C344A4"/>
    <w:rsid w:val="00C34C3A"/>
    <w:rsid w:val="00C3673A"/>
    <w:rsid w:val="00C36DD4"/>
    <w:rsid w:val="00C372B7"/>
    <w:rsid w:val="00C374F1"/>
    <w:rsid w:val="00C43DDB"/>
    <w:rsid w:val="00C455A0"/>
    <w:rsid w:val="00C460A7"/>
    <w:rsid w:val="00C50526"/>
    <w:rsid w:val="00C50FB3"/>
    <w:rsid w:val="00C51802"/>
    <w:rsid w:val="00C531C1"/>
    <w:rsid w:val="00C5404F"/>
    <w:rsid w:val="00C54F3A"/>
    <w:rsid w:val="00C55F0B"/>
    <w:rsid w:val="00C565CB"/>
    <w:rsid w:val="00C565DD"/>
    <w:rsid w:val="00C5679E"/>
    <w:rsid w:val="00C5759D"/>
    <w:rsid w:val="00C60FBE"/>
    <w:rsid w:val="00C62661"/>
    <w:rsid w:val="00C62AA9"/>
    <w:rsid w:val="00C63301"/>
    <w:rsid w:val="00C638CC"/>
    <w:rsid w:val="00C63A36"/>
    <w:rsid w:val="00C65B3E"/>
    <w:rsid w:val="00C661AE"/>
    <w:rsid w:val="00C66FA0"/>
    <w:rsid w:val="00C72551"/>
    <w:rsid w:val="00C735FE"/>
    <w:rsid w:val="00C73646"/>
    <w:rsid w:val="00C73C35"/>
    <w:rsid w:val="00C75D4F"/>
    <w:rsid w:val="00C807CC"/>
    <w:rsid w:val="00C8080F"/>
    <w:rsid w:val="00C82E0F"/>
    <w:rsid w:val="00C84E20"/>
    <w:rsid w:val="00C9055B"/>
    <w:rsid w:val="00C90EDE"/>
    <w:rsid w:val="00C91740"/>
    <w:rsid w:val="00C9201C"/>
    <w:rsid w:val="00C92CDC"/>
    <w:rsid w:val="00C9381B"/>
    <w:rsid w:val="00C94CE9"/>
    <w:rsid w:val="00C95B22"/>
    <w:rsid w:val="00C96C03"/>
    <w:rsid w:val="00C973FD"/>
    <w:rsid w:val="00C97CAF"/>
    <w:rsid w:val="00CA0205"/>
    <w:rsid w:val="00CA2C8B"/>
    <w:rsid w:val="00CA5589"/>
    <w:rsid w:val="00CA6B38"/>
    <w:rsid w:val="00CA7210"/>
    <w:rsid w:val="00CB0509"/>
    <w:rsid w:val="00CB1C47"/>
    <w:rsid w:val="00CB3885"/>
    <w:rsid w:val="00CB6918"/>
    <w:rsid w:val="00CB7F6E"/>
    <w:rsid w:val="00CC02D9"/>
    <w:rsid w:val="00CC219E"/>
    <w:rsid w:val="00CC43F9"/>
    <w:rsid w:val="00CC6482"/>
    <w:rsid w:val="00CC7656"/>
    <w:rsid w:val="00CC776C"/>
    <w:rsid w:val="00CC7AEA"/>
    <w:rsid w:val="00CC7F67"/>
    <w:rsid w:val="00CD055E"/>
    <w:rsid w:val="00CD0619"/>
    <w:rsid w:val="00CD0C77"/>
    <w:rsid w:val="00CD24A1"/>
    <w:rsid w:val="00CD284A"/>
    <w:rsid w:val="00CD2C6B"/>
    <w:rsid w:val="00CD36FF"/>
    <w:rsid w:val="00CD54CA"/>
    <w:rsid w:val="00CD6EC7"/>
    <w:rsid w:val="00CD74AF"/>
    <w:rsid w:val="00CD7F87"/>
    <w:rsid w:val="00CE19DF"/>
    <w:rsid w:val="00CE7D06"/>
    <w:rsid w:val="00CF1633"/>
    <w:rsid w:val="00CF1746"/>
    <w:rsid w:val="00CF2025"/>
    <w:rsid w:val="00CF26A7"/>
    <w:rsid w:val="00CF2A12"/>
    <w:rsid w:val="00CF365A"/>
    <w:rsid w:val="00CF3BA3"/>
    <w:rsid w:val="00CF4281"/>
    <w:rsid w:val="00CF4BF3"/>
    <w:rsid w:val="00CF691F"/>
    <w:rsid w:val="00CF6C1D"/>
    <w:rsid w:val="00D0092B"/>
    <w:rsid w:val="00D018D9"/>
    <w:rsid w:val="00D01DC6"/>
    <w:rsid w:val="00D0583E"/>
    <w:rsid w:val="00D10518"/>
    <w:rsid w:val="00D10E0E"/>
    <w:rsid w:val="00D112FF"/>
    <w:rsid w:val="00D11F58"/>
    <w:rsid w:val="00D133BF"/>
    <w:rsid w:val="00D143BB"/>
    <w:rsid w:val="00D145B1"/>
    <w:rsid w:val="00D1562C"/>
    <w:rsid w:val="00D158E3"/>
    <w:rsid w:val="00D164E4"/>
    <w:rsid w:val="00D1652B"/>
    <w:rsid w:val="00D17ECF"/>
    <w:rsid w:val="00D20444"/>
    <w:rsid w:val="00D205AA"/>
    <w:rsid w:val="00D207AE"/>
    <w:rsid w:val="00D20C5C"/>
    <w:rsid w:val="00D244DF"/>
    <w:rsid w:val="00D24979"/>
    <w:rsid w:val="00D24C3A"/>
    <w:rsid w:val="00D254D7"/>
    <w:rsid w:val="00D27849"/>
    <w:rsid w:val="00D27FF4"/>
    <w:rsid w:val="00D310D5"/>
    <w:rsid w:val="00D32F2F"/>
    <w:rsid w:val="00D36C0A"/>
    <w:rsid w:val="00D37099"/>
    <w:rsid w:val="00D37424"/>
    <w:rsid w:val="00D40370"/>
    <w:rsid w:val="00D41D07"/>
    <w:rsid w:val="00D41DA0"/>
    <w:rsid w:val="00D426C1"/>
    <w:rsid w:val="00D42C4B"/>
    <w:rsid w:val="00D42D81"/>
    <w:rsid w:val="00D4335E"/>
    <w:rsid w:val="00D439B6"/>
    <w:rsid w:val="00D43F69"/>
    <w:rsid w:val="00D44CB3"/>
    <w:rsid w:val="00D4581C"/>
    <w:rsid w:val="00D47261"/>
    <w:rsid w:val="00D5028C"/>
    <w:rsid w:val="00D50AF4"/>
    <w:rsid w:val="00D50B72"/>
    <w:rsid w:val="00D50C3D"/>
    <w:rsid w:val="00D517F3"/>
    <w:rsid w:val="00D5227A"/>
    <w:rsid w:val="00D527E3"/>
    <w:rsid w:val="00D52A3F"/>
    <w:rsid w:val="00D53534"/>
    <w:rsid w:val="00D55CD4"/>
    <w:rsid w:val="00D55FFF"/>
    <w:rsid w:val="00D602B5"/>
    <w:rsid w:val="00D60FC1"/>
    <w:rsid w:val="00D61445"/>
    <w:rsid w:val="00D61C6C"/>
    <w:rsid w:val="00D63010"/>
    <w:rsid w:val="00D645CB"/>
    <w:rsid w:val="00D6754F"/>
    <w:rsid w:val="00D712B3"/>
    <w:rsid w:val="00D72522"/>
    <w:rsid w:val="00D72780"/>
    <w:rsid w:val="00D72ADB"/>
    <w:rsid w:val="00D74826"/>
    <w:rsid w:val="00D74A53"/>
    <w:rsid w:val="00D755E1"/>
    <w:rsid w:val="00D7655C"/>
    <w:rsid w:val="00D76A5C"/>
    <w:rsid w:val="00D76AC1"/>
    <w:rsid w:val="00D77542"/>
    <w:rsid w:val="00D7757A"/>
    <w:rsid w:val="00D776D4"/>
    <w:rsid w:val="00D8122D"/>
    <w:rsid w:val="00D82561"/>
    <w:rsid w:val="00D82E4B"/>
    <w:rsid w:val="00D83CD8"/>
    <w:rsid w:val="00D862DE"/>
    <w:rsid w:val="00D86843"/>
    <w:rsid w:val="00D87BDC"/>
    <w:rsid w:val="00D90D84"/>
    <w:rsid w:val="00D921DF"/>
    <w:rsid w:val="00D926DB"/>
    <w:rsid w:val="00D92867"/>
    <w:rsid w:val="00D939EB"/>
    <w:rsid w:val="00D94BF0"/>
    <w:rsid w:val="00D94D5F"/>
    <w:rsid w:val="00D953A8"/>
    <w:rsid w:val="00D95467"/>
    <w:rsid w:val="00D95797"/>
    <w:rsid w:val="00D95931"/>
    <w:rsid w:val="00D96583"/>
    <w:rsid w:val="00D96D71"/>
    <w:rsid w:val="00D96E68"/>
    <w:rsid w:val="00D97AF8"/>
    <w:rsid w:val="00DA0068"/>
    <w:rsid w:val="00DA4326"/>
    <w:rsid w:val="00DA436B"/>
    <w:rsid w:val="00DA43A8"/>
    <w:rsid w:val="00DA5854"/>
    <w:rsid w:val="00DA7141"/>
    <w:rsid w:val="00DB0F9C"/>
    <w:rsid w:val="00DB1173"/>
    <w:rsid w:val="00DB1AA9"/>
    <w:rsid w:val="00DB2D07"/>
    <w:rsid w:val="00DB31AF"/>
    <w:rsid w:val="00DB3B14"/>
    <w:rsid w:val="00DB6665"/>
    <w:rsid w:val="00DB6849"/>
    <w:rsid w:val="00DB71E8"/>
    <w:rsid w:val="00DB782B"/>
    <w:rsid w:val="00DB7939"/>
    <w:rsid w:val="00DB7C14"/>
    <w:rsid w:val="00DC1370"/>
    <w:rsid w:val="00DC1DF5"/>
    <w:rsid w:val="00DC3343"/>
    <w:rsid w:val="00DC336F"/>
    <w:rsid w:val="00DC3BC2"/>
    <w:rsid w:val="00DC47B5"/>
    <w:rsid w:val="00DC5730"/>
    <w:rsid w:val="00DC57C5"/>
    <w:rsid w:val="00DC5FFC"/>
    <w:rsid w:val="00DC6309"/>
    <w:rsid w:val="00DC69A9"/>
    <w:rsid w:val="00DC6BEE"/>
    <w:rsid w:val="00DC71DB"/>
    <w:rsid w:val="00DC7CCE"/>
    <w:rsid w:val="00DD17E8"/>
    <w:rsid w:val="00DD5C6E"/>
    <w:rsid w:val="00DD605E"/>
    <w:rsid w:val="00DD631D"/>
    <w:rsid w:val="00DE064F"/>
    <w:rsid w:val="00DE2156"/>
    <w:rsid w:val="00DE2842"/>
    <w:rsid w:val="00DE4859"/>
    <w:rsid w:val="00DE4FDA"/>
    <w:rsid w:val="00DE52F2"/>
    <w:rsid w:val="00DE542A"/>
    <w:rsid w:val="00DE561F"/>
    <w:rsid w:val="00DE59D6"/>
    <w:rsid w:val="00DE6979"/>
    <w:rsid w:val="00DE7304"/>
    <w:rsid w:val="00DF01AE"/>
    <w:rsid w:val="00DF124A"/>
    <w:rsid w:val="00DF12C2"/>
    <w:rsid w:val="00DF14F0"/>
    <w:rsid w:val="00DF2579"/>
    <w:rsid w:val="00DF3B46"/>
    <w:rsid w:val="00DF4F75"/>
    <w:rsid w:val="00DF660C"/>
    <w:rsid w:val="00DF67B8"/>
    <w:rsid w:val="00DF728F"/>
    <w:rsid w:val="00E01024"/>
    <w:rsid w:val="00E03100"/>
    <w:rsid w:val="00E1071F"/>
    <w:rsid w:val="00E1293C"/>
    <w:rsid w:val="00E12C58"/>
    <w:rsid w:val="00E13333"/>
    <w:rsid w:val="00E1379E"/>
    <w:rsid w:val="00E138D9"/>
    <w:rsid w:val="00E15BA5"/>
    <w:rsid w:val="00E16226"/>
    <w:rsid w:val="00E166EF"/>
    <w:rsid w:val="00E17FAE"/>
    <w:rsid w:val="00E20DC4"/>
    <w:rsid w:val="00E211D7"/>
    <w:rsid w:val="00E230FF"/>
    <w:rsid w:val="00E2366A"/>
    <w:rsid w:val="00E23BD3"/>
    <w:rsid w:val="00E245D6"/>
    <w:rsid w:val="00E271C4"/>
    <w:rsid w:val="00E338D1"/>
    <w:rsid w:val="00E342BC"/>
    <w:rsid w:val="00E35D12"/>
    <w:rsid w:val="00E3626E"/>
    <w:rsid w:val="00E41072"/>
    <w:rsid w:val="00E41AF0"/>
    <w:rsid w:val="00E4208B"/>
    <w:rsid w:val="00E44AB7"/>
    <w:rsid w:val="00E475EB"/>
    <w:rsid w:val="00E4790C"/>
    <w:rsid w:val="00E5056B"/>
    <w:rsid w:val="00E51D3D"/>
    <w:rsid w:val="00E521CB"/>
    <w:rsid w:val="00E56625"/>
    <w:rsid w:val="00E56ADD"/>
    <w:rsid w:val="00E56DDD"/>
    <w:rsid w:val="00E6010A"/>
    <w:rsid w:val="00E60559"/>
    <w:rsid w:val="00E60C44"/>
    <w:rsid w:val="00E611E3"/>
    <w:rsid w:val="00E63835"/>
    <w:rsid w:val="00E64584"/>
    <w:rsid w:val="00E64651"/>
    <w:rsid w:val="00E648B2"/>
    <w:rsid w:val="00E64DAB"/>
    <w:rsid w:val="00E65602"/>
    <w:rsid w:val="00E66AF0"/>
    <w:rsid w:val="00E73EE2"/>
    <w:rsid w:val="00E766BF"/>
    <w:rsid w:val="00E808A5"/>
    <w:rsid w:val="00E80C00"/>
    <w:rsid w:val="00E81466"/>
    <w:rsid w:val="00E82D54"/>
    <w:rsid w:val="00E8357B"/>
    <w:rsid w:val="00E83E0A"/>
    <w:rsid w:val="00E84026"/>
    <w:rsid w:val="00E855F5"/>
    <w:rsid w:val="00E85BA9"/>
    <w:rsid w:val="00E86392"/>
    <w:rsid w:val="00E87EBD"/>
    <w:rsid w:val="00E91A5B"/>
    <w:rsid w:val="00E920B3"/>
    <w:rsid w:val="00E93CE6"/>
    <w:rsid w:val="00E95162"/>
    <w:rsid w:val="00E95560"/>
    <w:rsid w:val="00E962B0"/>
    <w:rsid w:val="00E97642"/>
    <w:rsid w:val="00EA1D7C"/>
    <w:rsid w:val="00EA223A"/>
    <w:rsid w:val="00EA30BB"/>
    <w:rsid w:val="00EA3E58"/>
    <w:rsid w:val="00EA3F5C"/>
    <w:rsid w:val="00EA4330"/>
    <w:rsid w:val="00EA556B"/>
    <w:rsid w:val="00EA6B6C"/>
    <w:rsid w:val="00EA6C5D"/>
    <w:rsid w:val="00EA6F0B"/>
    <w:rsid w:val="00EA6F81"/>
    <w:rsid w:val="00EB1166"/>
    <w:rsid w:val="00EB195F"/>
    <w:rsid w:val="00EB23D5"/>
    <w:rsid w:val="00EB2B10"/>
    <w:rsid w:val="00EB3D49"/>
    <w:rsid w:val="00EB4C0C"/>
    <w:rsid w:val="00EB5164"/>
    <w:rsid w:val="00EB64C0"/>
    <w:rsid w:val="00EB6BE2"/>
    <w:rsid w:val="00EC0268"/>
    <w:rsid w:val="00EC054F"/>
    <w:rsid w:val="00EC0955"/>
    <w:rsid w:val="00EC19FD"/>
    <w:rsid w:val="00EC2D3E"/>
    <w:rsid w:val="00EC6552"/>
    <w:rsid w:val="00EC681B"/>
    <w:rsid w:val="00EC6960"/>
    <w:rsid w:val="00EC6F5A"/>
    <w:rsid w:val="00EC7A84"/>
    <w:rsid w:val="00ED0EBD"/>
    <w:rsid w:val="00ED2F46"/>
    <w:rsid w:val="00ED3708"/>
    <w:rsid w:val="00ED46D9"/>
    <w:rsid w:val="00ED708A"/>
    <w:rsid w:val="00ED7210"/>
    <w:rsid w:val="00ED72F7"/>
    <w:rsid w:val="00ED7D22"/>
    <w:rsid w:val="00EE2255"/>
    <w:rsid w:val="00EE3ABD"/>
    <w:rsid w:val="00EE4429"/>
    <w:rsid w:val="00EE4E04"/>
    <w:rsid w:val="00EE5C9D"/>
    <w:rsid w:val="00EF05FA"/>
    <w:rsid w:val="00EF1B42"/>
    <w:rsid w:val="00EF258C"/>
    <w:rsid w:val="00EF29E1"/>
    <w:rsid w:val="00EF2C52"/>
    <w:rsid w:val="00EF37F9"/>
    <w:rsid w:val="00EF4E6C"/>
    <w:rsid w:val="00EF52CF"/>
    <w:rsid w:val="00EF5C6D"/>
    <w:rsid w:val="00EF5D3A"/>
    <w:rsid w:val="00EF5D90"/>
    <w:rsid w:val="00EF68A0"/>
    <w:rsid w:val="00EF7206"/>
    <w:rsid w:val="00EF726E"/>
    <w:rsid w:val="00F034E1"/>
    <w:rsid w:val="00F037CE"/>
    <w:rsid w:val="00F03BA6"/>
    <w:rsid w:val="00F03DCC"/>
    <w:rsid w:val="00F04E3C"/>
    <w:rsid w:val="00F0570F"/>
    <w:rsid w:val="00F06281"/>
    <w:rsid w:val="00F0726A"/>
    <w:rsid w:val="00F103FF"/>
    <w:rsid w:val="00F11795"/>
    <w:rsid w:val="00F12366"/>
    <w:rsid w:val="00F12827"/>
    <w:rsid w:val="00F13B9D"/>
    <w:rsid w:val="00F15785"/>
    <w:rsid w:val="00F16082"/>
    <w:rsid w:val="00F2345F"/>
    <w:rsid w:val="00F242C7"/>
    <w:rsid w:val="00F2456E"/>
    <w:rsid w:val="00F27587"/>
    <w:rsid w:val="00F303F8"/>
    <w:rsid w:val="00F30DEA"/>
    <w:rsid w:val="00F3164E"/>
    <w:rsid w:val="00F31D3F"/>
    <w:rsid w:val="00F32509"/>
    <w:rsid w:val="00F329D7"/>
    <w:rsid w:val="00F346C0"/>
    <w:rsid w:val="00F35575"/>
    <w:rsid w:val="00F35620"/>
    <w:rsid w:val="00F37C87"/>
    <w:rsid w:val="00F40563"/>
    <w:rsid w:val="00F41E57"/>
    <w:rsid w:val="00F444D7"/>
    <w:rsid w:val="00F45674"/>
    <w:rsid w:val="00F45B50"/>
    <w:rsid w:val="00F461A5"/>
    <w:rsid w:val="00F47CAB"/>
    <w:rsid w:val="00F512D7"/>
    <w:rsid w:val="00F51728"/>
    <w:rsid w:val="00F52665"/>
    <w:rsid w:val="00F52938"/>
    <w:rsid w:val="00F5385F"/>
    <w:rsid w:val="00F53E55"/>
    <w:rsid w:val="00F541D6"/>
    <w:rsid w:val="00F54F3F"/>
    <w:rsid w:val="00F57B17"/>
    <w:rsid w:val="00F6095C"/>
    <w:rsid w:val="00F62973"/>
    <w:rsid w:val="00F6346B"/>
    <w:rsid w:val="00F63D7C"/>
    <w:rsid w:val="00F64746"/>
    <w:rsid w:val="00F64C1F"/>
    <w:rsid w:val="00F66837"/>
    <w:rsid w:val="00F67805"/>
    <w:rsid w:val="00F67901"/>
    <w:rsid w:val="00F70B36"/>
    <w:rsid w:val="00F71371"/>
    <w:rsid w:val="00F720C6"/>
    <w:rsid w:val="00F726A6"/>
    <w:rsid w:val="00F75E7F"/>
    <w:rsid w:val="00F77786"/>
    <w:rsid w:val="00F81478"/>
    <w:rsid w:val="00F8180E"/>
    <w:rsid w:val="00F840A0"/>
    <w:rsid w:val="00F8442D"/>
    <w:rsid w:val="00F84A21"/>
    <w:rsid w:val="00F8509A"/>
    <w:rsid w:val="00F8523F"/>
    <w:rsid w:val="00F85673"/>
    <w:rsid w:val="00F863AE"/>
    <w:rsid w:val="00F86D63"/>
    <w:rsid w:val="00F86DB7"/>
    <w:rsid w:val="00F875F7"/>
    <w:rsid w:val="00F90BE4"/>
    <w:rsid w:val="00F917B9"/>
    <w:rsid w:val="00F91912"/>
    <w:rsid w:val="00F93271"/>
    <w:rsid w:val="00F95AF5"/>
    <w:rsid w:val="00F9625F"/>
    <w:rsid w:val="00F96C36"/>
    <w:rsid w:val="00F96F2F"/>
    <w:rsid w:val="00FA2A3B"/>
    <w:rsid w:val="00FA473F"/>
    <w:rsid w:val="00FA4BDA"/>
    <w:rsid w:val="00FA5DD2"/>
    <w:rsid w:val="00FA6CD3"/>
    <w:rsid w:val="00FA7526"/>
    <w:rsid w:val="00FA7604"/>
    <w:rsid w:val="00FA7729"/>
    <w:rsid w:val="00FA7BFE"/>
    <w:rsid w:val="00FB11BE"/>
    <w:rsid w:val="00FB125E"/>
    <w:rsid w:val="00FB1F30"/>
    <w:rsid w:val="00FB2327"/>
    <w:rsid w:val="00FB3396"/>
    <w:rsid w:val="00FB3F30"/>
    <w:rsid w:val="00FB44FE"/>
    <w:rsid w:val="00FB5EFC"/>
    <w:rsid w:val="00FB62C0"/>
    <w:rsid w:val="00FB6362"/>
    <w:rsid w:val="00FB6492"/>
    <w:rsid w:val="00FB775D"/>
    <w:rsid w:val="00FB7774"/>
    <w:rsid w:val="00FC0073"/>
    <w:rsid w:val="00FC13EF"/>
    <w:rsid w:val="00FC3A86"/>
    <w:rsid w:val="00FC3B67"/>
    <w:rsid w:val="00FC4337"/>
    <w:rsid w:val="00FC49BE"/>
    <w:rsid w:val="00FC4EBC"/>
    <w:rsid w:val="00FC51CE"/>
    <w:rsid w:val="00FC5B74"/>
    <w:rsid w:val="00FC68B7"/>
    <w:rsid w:val="00FD05C2"/>
    <w:rsid w:val="00FD09ED"/>
    <w:rsid w:val="00FD15B6"/>
    <w:rsid w:val="00FD165B"/>
    <w:rsid w:val="00FD18DD"/>
    <w:rsid w:val="00FD1F06"/>
    <w:rsid w:val="00FD1FDF"/>
    <w:rsid w:val="00FD258E"/>
    <w:rsid w:val="00FD2CFF"/>
    <w:rsid w:val="00FD2D63"/>
    <w:rsid w:val="00FD34EB"/>
    <w:rsid w:val="00FD3513"/>
    <w:rsid w:val="00FD4825"/>
    <w:rsid w:val="00FD58FE"/>
    <w:rsid w:val="00FD5FB5"/>
    <w:rsid w:val="00FD6690"/>
    <w:rsid w:val="00FD6740"/>
    <w:rsid w:val="00FD77B4"/>
    <w:rsid w:val="00FD78D3"/>
    <w:rsid w:val="00FD7A37"/>
    <w:rsid w:val="00FE0D2F"/>
    <w:rsid w:val="00FE0ED3"/>
    <w:rsid w:val="00FE16A9"/>
    <w:rsid w:val="00FE3634"/>
    <w:rsid w:val="00FE3C14"/>
    <w:rsid w:val="00FE4583"/>
    <w:rsid w:val="00FE55B5"/>
    <w:rsid w:val="00FE74E9"/>
    <w:rsid w:val="00FF0F53"/>
    <w:rsid w:val="00FF2497"/>
    <w:rsid w:val="00FF3E51"/>
    <w:rsid w:val="00FF51BB"/>
    <w:rsid w:val="00FF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C54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F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E3626E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semiHidden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1578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720F3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F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E3626E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semiHidden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1578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720F3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6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E97247-5C0C-426B-ADA7-6ADB02EAD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458</Words>
  <Characters>2615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BY INTEL</cp:lastModifiedBy>
  <cp:revision>2</cp:revision>
  <cp:lastPrinted>2023-02-13T06:30:00Z</cp:lastPrinted>
  <dcterms:created xsi:type="dcterms:W3CDTF">2025-10-23T11:26:00Z</dcterms:created>
  <dcterms:modified xsi:type="dcterms:W3CDTF">2025-10-23T11:26:00Z</dcterms:modified>
</cp:coreProperties>
</file>